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12" w:rsidRPr="008320F1" w:rsidRDefault="001C5212" w:rsidP="001C5212">
      <w:pPr>
        <w:pStyle w:val="Encabezado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8320F1">
        <w:rPr>
          <w:rFonts w:asciiTheme="minorHAnsi" w:hAnsiTheme="minorHAnsi" w:cs="Calibri"/>
          <w:b/>
          <w:bCs w:val="0"/>
          <w:sz w:val="20"/>
          <w:szCs w:val="20"/>
          <w:lang w:val="es-EC" w:eastAsia="ar-SA"/>
        </w:rPr>
        <w:t xml:space="preserve">PLANIFICACIÓN ACADEMICA </w:t>
      </w:r>
      <w:r w:rsidR="009840E1">
        <w:rPr>
          <w:rFonts w:asciiTheme="minorHAnsi" w:hAnsiTheme="minorHAnsi"/>
          <w:b/>
          <w:sz w:val="20"/>
          <w:szCs w:val="20"/>
        </w:rPr>
        <w:t xml:space="preserve">PERÍODO </w:t>
      </w:r>
      <w:r w:rsidR="00BD5208" w:rsidRPr="00BD5208">
        <w:rPr>
          <w:rFonts w:asciiTheme="minorHAnsi" w:hAnsiTheme="minorHAnsi"/>
          <w:b/>
          <w:sz w:val="20"/>
          <w:szCs w:val="20"/>
        </w:rPr>
        <w:t>(</w:t>
      </w:r>
      <w:r w:rsidR="00BD5208" w:rsidRPr="00BD5208">
        <w:rPr>
          <w:rFonts w:asciiTheme="minorHAnsi" w:hAnsiTheme="minorHAnsi"/>
          <w:b/>
          <w:color w:val="BFBFBF" w:themeColor="background1" w:themeShade="BF"/>
          <w:sz w:val="20"/>
          <w:szCs w:val="20"/>
        </w:rPr>
        <w:t>Ubicar período académico</w:t>
      </w:r>
      <w:r w:rsidR="00BD5208">
        <w:rPr>
          <w:rFonts w:asciiTheme="minorHAnsi" w:hAnsiTheme="minorHAnsi"/>
          <w:b/>
          <w:sz w:val="20"/>
          <w:szCs w:val="20"/>
        </w:rPr>
        <w:t>)</w:t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03541" w:rsidRPr="009725FA" w:rsidTr="00010175">
        <w:tc>
          <w:tcPr>
            <w:tcW w:w="9214" w:type="dxa"/>
            <w:shd w:val="clear" w:color="auto" w:fill="F2F2F2" w:themeFill="background1" w:themeFillShade="F2"/>
          </w:tcPr>
          <w:p w:rsidR="00E01FD2" w:rsidRDefault="00E01FD2" w:rsidP="00F03541">
            <w:pPr>
              <w:pStyle w:val="Piedepgina"/>
              <w:jc w:val="center"/>
              <w:rPr>
                <w:b/>
                <w:szCs w:val="18"/>
              </w:rPr>
            </w:pPr>
          </w:p>
          <w:p w:rsidR="00F03541" w:rsidRDefault="00F03541" w:rsidP="00F03541">
            <w:pPr>
              <w:pStyle w:val="Piedepgina"/>
              <w:jc w:val="center"/>
              <w:rPr>
                <w:b/>
                <w:szCs w:val="18"/>
              </w:rPr>
            </w:pPr>
            <w:r w:rsidRPr="00EA1312">
              <w:rPr>
                <w:b/>
                <w:szCs w:val="18"/>
              </w:rPr>
              <w:t>DECLARACIÓN DE TIEMPO DE DEDICACIÓN DEL DOCENTE</w:t>
            </w:r>
          </w:p>
          <w:p w:rsidR="00E01FD2" w:rsidRPr="00F03541" w:rsidRDefault="00E01FD2" w:rsidP="00F03541">
            <w:pPr>
              <w:pStyle w:val="Piedepgina"/>
              <w:jc w:val="center"/>
              <w:rPr>
                <w:b/>
                <w:szCs w:val="18"/>
              </w:rPr>
            </w:pPr>
          </w:p>
        </w:tc>
      </w:tr>
      <w:tr w:rsidR="00F03541" w:rsidRPr="009725FA" w:rsidTr="00BA5B4A">
        <w:tc>
          <w:tcPr>
            <w:tcW w:w="9214" w:type="dxa"/>
          </w:tcPr>
          <w:p w:rsidR="00F03541" w:rsidRPr="00F03541" w:rsidRDefault="00F03541" w:rsidP="00F03541">
            <w:pPr>
              <w:pStyle w:val="Piedepgina"/>
              <w:jc w:val="center"/>
              <w:rPr>
                <w:b/>
                <w:sz w:val="16"/>
                <w:szCs w:val="16"/>
              </w:rPr>
            </w:pPr>
            <w:r w:rsidRPr="00F03541">
              <w:rPr>
                <w:b/>
                <w:sz w:val="16"/>
                <w:szCs w:val="16"/>
              </w:rPr>
              <w:t>(OFICIAL PARA CUALQUIER CASO DE RECONOCIMIENTO DERECHOS Y OBLIGACIONES DE LAS PARTES)</w:t>
            </w:r>
          </w:p>
        </w:tc>
      </w:tr>
    </w:tbl>
    <w:p w:rsidR="00F03541" w:rsidRDefault="00F03541" w:rsidP="00EA1312">
      <w:pPr>
        <w:pStyle w:val="Piedepgina"/>
        <w:jc w:val="center"/>
        <w:rPr>
          <w:b/>
          <w:sz w:val="22"/>
          <w:szCs w:val="18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1946"/>
        <w:gridCol w:w="2161"/>
        <w:gridCol w:w="2839"/>
      </w:tblGrid>
      <w:tr w:rsidR="006A36E9" w:rsidRPr="009725FA" w:rsidTr="00721E0A">
        <w:tc>
          <w:tcPr>
            <w:tcW w:w="2268" w:type="dxa"/>
            <w:shd w:val="clear" w:color="auto" w:fill="F2F2F2" w:themeFill="background1" w:themeFillShade="F2"/>
          </w:tcPr>
          <w:p w:rsidR="006A36E9" w:rsidRPr="009725FA" w:rsidRDefault="009725FA" w:rsidP="00F14B64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725FA">
              <w:rPr>
                <w:rFonts w:ascii="Century Gothic" w:hAnsi="Century Gothic"/>
                <w:b/>
                <w:sz w:val="16"/>
                <w:szCs w:val="16"/>
              </w:rPr>
              <w:t>Primer Apellido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6A36E9" w:rsidRPr="009725FA" w:rsidRDefault="009725FA" w:rsidP="00F14B64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725FA">
              <w:rPr>
                <w:rFonts w:ascii="Century Gothic" w:hAnsi="Century Gothic"/>
                <w:b/>
                <w:sz w:val="16"/>
                <w:szCs w:val="16"/>
              </w:rPr>
              <w:t>Segundo Apellido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6A36E9" w:rsidRPr="009725FA" w:rsidRDefault="009725FA" w:rsidP="00F14B64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Primer Nombre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:rsidR="006A36E9" w:rsidRPr="009725FA" w:rsidRDefault="009725FA" w:rsidP="00F14B64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Segundo Nombre</w:t>
            </w:r>
          </w:p>
        </w:tc>
      </w:tr>
      <w:tr w:rsidR="006A36E9" w:rsidRPr="009725FA" w:rsidTr="00E01FD2">
        <w:trPr>
          <w:trHeight w:val="401"/>
        </w:trPr>
        <w:tc>
          <w:tcPr>
            <w:tcW w:w="2268" w:type="dxa"/>
          </w:tcPr>
          <w:p w:rsidR="006A36E9" w:rsidRPr="009725FA" w:rsidRDefault="006A36E9" w:rsidP="0057260C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46" w:type="dxa"/>
          </w:tcPr>
          <w:p w:rsidR="006A36E9" w:rsidRPr="009725FA" w:rsidRDefault="006A36E9" w:rsidP="0057260C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:rsidR="006A36E9" w:rsidRPr="009725FA" w:rsidRDefault="006A36E9" w:rsidP="0057260C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:rsidR="006A36E9" w:rsidRPr="009725FA" w:rsidRDefault="006A36E9" w:rsidP="0057260C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024D39" w:rsidRPr="00306527" w:rsidRDefault="00024D39" w:rsidP="0057260C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3402"/>
        <w:gridCol w:w="2835"/>
      </w:tblGrid>
      <w:tr w:rsidR="00165523" w:rsidRPr="009725FA" w:rsidTr="0023350A">
        <w:trPr>
          <w:trHeight w:val="352"/>
        </w:trPr>
        <w:tc>
          <w:tcPr>
            <w:tcW w:w="1701" w:type="dxa"/>
            <w:shd w:val="clear" w:color="auto" w:fill="F2F2F2" w:themeFill="background1" w:themeFillShade="F2"/>
          </w:tcPr>
          <w:p w:rsidR="00DB331A" w:rsidRPr="009725FA" w:rsidRDefault="005D32DF" w:rsidP="000F614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Cédula identidad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B331A" w:rsidRPr="009725FA" w:rsidRDefault="005D32DF" w:rsidP="000F614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 de Teléfono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DB331A" w:rsidRPr="009725FA" w:rsidRDefault="005D32DF" w:rsidP="000F614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Correo institucional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B331A" w:rsidRPr="009725FA" w:rsidRDefault="005D32DF" w:rsidP="000F614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Correo personal</w:t>
            </w:r>
          </w:p>
        </w:tc>
      </w:tr>
      <w:tr w:rsidR="0023350A" w:rsidRPr="009725FA" w:rsidTr="00E01FD2">
        <w:trPr>
          <w:trHeight w:val="487"/>
        </w:trPr>
        <w:tc>
          <w:tcPr>
            <w:tcW w:w="1701" w:type="dxa"/>
          </w:tcPr>
          <w:p w:rsidR="00DB331A" w:rsidRPr="009725FA" w:rsidRDefault="00DB331A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B331A" w:rsidRPr="009725FA" w:rsidRDefault="00DB331A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DB331A" w:rsidRPr="00165523" w:rsidRDefault="00165523" w:rsidP="0023350A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165523">
              <w:rPr>
                <w:rFonts w:ascii="Century Gothic" w:hAnsi="Century Gothic"/>
                <w:sz w:val="14"/>
                <w:szCs w:val="14"/>
              </w:rPr>
              <w:t xml:space="preserve">                            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</w:t>
            </w:r>
            <w:r w:rsidRPr="00165523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23350A">
              <w:rPr>
                <w:rFonts w:ascii="Century Gothic" w:hAnsi="Century Gothic"/>
                <w:sz w:val="14"/>
                <w:szCs w:val="14"/>
              </w:rPr>
              <w:t xml:space="preserve">         </w:t>
            </w:r>
            <w:r w:rsidRPr="00165523">
              <w:rPr>
                <w:rFonts w:ascii="Century Gothic" w:hAnsi="Century Gothic"/>
                <w:sz w:val="14"/>
                <w:szCs w:val="14"/>
              </w:rPr>
              <w:t>@uleam.edu.ec</w:t>
            </w:r>
          </w:p>
        </w:tc>
        <w:tc>
          <w:tcPr>
            <w:tcW w:w="2835" w:type="dxa"/>
          </w:tcPr>
          <w:p w:rsidR="00DB331A" w:rsidRPr="009725FA" w:rsidRDefault="00DB331A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DB331A" w:rsidRPr="00593BED" w:rsidRDefault="00DB331A" w:rsidP="0057260C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2835"/>
      </w:tblGrid>
      <w:tr w:rsidR="00162148" w:rsidRPr="009725FA" w:rsidTr="00255B27"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162148" w:rsidRPr="009725FA" w:rsidRDefault="00162148" w:rsidP="00B71019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Título Tercer Nivel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:rsidR="00162148" w:rsidRPr="009725FA" w:rsidRDefault="00162148" w:rsidP="00B71019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Título Cuarto </w:t>
            </w:r>
            <w:r w:rsidR="00F14B64">
              <w:rPr>
                <w:rFonts w:ascii="Century Gothic" w:hAnsi="Century Gothic"/>
                <w:b/>
                <w:sz w:val="16"/>
                <w:szCs w:val="16"/>
              </w:rPr>
              <w:t>Nivel</w:t>
            </w:r>
          </w:p>
        </w:tc>
      </w:tr>
      <w:tr w:rsidR="00162148" w:rsidRPr="009725FA" w:rsidTr="00255B27">
        <w:tc>
          <w:tcPr>
            <w:tcW w:w="2977" w:type="dxa"/>
            <w:vMerge/>
            <w:shd w:val="clear" w:color="auto" w:fill="F2F2F2" w:themeFill="background1" w:themeFillShade="F2"/>
          </w:tcPr>
          <w:p w:rsidR="00162148" w:rsidRPr="009725FA" w:rsidRDefault="00162148" w:rsidP="00B71019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162148" w:rsidRPr="009725FA" w:rsidRDefault="00162148" w:rsidP="001B313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Maestría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62148" w:rsidRPr="009725FA" w:rsidRDefault="00162148" w:rsidP="001B313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Doctorado/PhD.</w:t>
            </w:r>
          </w:p>
        </w:tc>
      </w:tr>
      <w:tr w:rsidR="00162148" w:rsidRPr="009725FA" w:rsidTr="00E01FD2">
        <w:trPr>
          <w:trHeight w:val="744"/>
        </w:trPr>
        <w:tc>
          <w:tcPr>
            <w:tcW w:w="2977" w:type="dxa"/>
          </w:tcPr>
          <w:p w:rsidR="00162148" w:rsidRPr="009725FA" w:rsidRDefault="00162148" w:rsidP="00B71019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162148" w:rsidRPr="009725FA" w:rsidRDefault="00162148" w:rsidP="00B71019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162148" w:rsidRPr="009725FA" w:rsidRDefault="00162148" w:rsidP="00B71019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593BED" w:rsidRPr="00183AA1" w:rsidRDefault="00593BED" w:rsidP="0057260C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148"/>
        <w:gridCol w:w="4664"/>
        <w:gridCol w:w="1559"/>
        <w:gridCol w:w="1843"/>
      </w:tblGrid>
      <w:tr w:rsidR="00E01FD2" w:rsidRPr="009725FA" w:rsidTr="00E01FD2">
        <w:tc>
          <w:tcPr>
            <w:tcW w:w="1148" w:type="dxa"/>
            <w:vMerge w:val="restart"/>
            <w:shd w:val="clear" w:color="auto" w:fill="F2F2F2" w:themeFill="background1" w:themeFillShade="F2"/>
          </w:tcPr>
          <w:p w:rsidR="00E01FD2" w:rsidRPr="009725FA" w:rsidRDefault="00E01FD2" w:rsidP="00E01FD2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Unidad Académica</w:t>
            </w:r>
          </w:p>
        </w:tc>
        <w:tc>
          <w:tcPr>
            <w:tcW w:w="4664" w:type="dxa"/>
            <w:vMerge w:val="restart"/>
            <w:shd w:val="clear" w:color="auto" w:fill="FFFFFF" w:themeFill="background1"/>
          </w:tcPr>
          <w:p w:rsidR="00E01FD2" w:rsidRDefault="00E01FD2" w:rsidP="00E01FD2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01FD2" w:rsidRPr="00E01FD2" w:rsidRDefault="00E01FD2" w:rsidP="00E01FD2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E01FD2" w:rsidRPr="009725FA" w:rsidRDefault="00E01FD2" w:rsidP="00E01FD2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Relación laboral</w:t>
            </w:r>
          </w:p>
        </w:tc>
      </w:tr>
      <w:tr w:rsidR="00E01FD2" w:rsidRPr="009725FA" w:rsidTr="00E01FD2">
        <w:trPr>
          <w:trHeight w:val="435"/>
        </w:trPr>
        <w:tc>
          <w:tcPr>
            <w:tcW w:w="1148" w:type="dxa"/>
            <w:vMerge/>
            <w:shd w:val="clear" w:color="auto" w:fill="F2F2F2" w:themeFill="background1" w:themeFillShade="F2"/>
          </w:tcPr>
          <w:p w:rsidR="00E01FD2" w:rsidRPr="009725FA" w:rsidRDefault="00E01FD2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664" w:type="dxa"/>
            <w:vMerge/>
            <w:shd w:val="clear" w:color="auto" w:fill="FFFFFF" w:themeFill="background1"/>
          </w:tcPr>
          <w:p w:rsidR="00E01FD2" w:rsidRPr="009725FA" w:rsidRDefault="00E01FD2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1FD2" w:rsidRPr="009725FA" w:rsidRDefault="00724787" w:rsidP="00E01FD2">
            <w:pPr>
              <w:tabs>
                <w:tab w:val="left" w:pos="1020"/>
              </w:tabs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56515</wp:posOffset>
                      </wp:positionV>
                      <wp:extent cx="151130" cy="159385"/>
                      <wp:effectExtent l="0" t="0" r="1270" b="0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FD2" w:rsidRDefault="00E01FD2" w:rsidP="00E01F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2.4pt;margin-top:4.45pt;width:11.9pt;height:1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">
                      <v:textbox>
                        <w:txbxContent>
                          <w:p w:rsidR="00E01FD2" w:rsidRDefault="00E01FD2" w:rsidP="00E01FD2"/>
                        </w:txbxContent>
                      </v:textbox>
                    </v:shape>
                  </w:pict>
                </mc:Fallback>
              </mc:AlternateContent>
            </w:r>
            <w:r w:rsidR="00E01FD2">
              <w:rPr>
                <w:rFonts w:ascii="Century Gothic" w:hAnsi="Century Gothic"/>
                <w:b/>
                <w:sz w:val="16"/>
                <w:szCs w:val="16"/>
              </w:rPr>
              <w:t>Titular</w:t>
            </w:r>
            <w:r w:rsidR="00E01FD2"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E01FD2" w:rsidRPr="009725FA" w:rsidRDefault="00724787" w:rsidP="00E01FD2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54610</wp:posOffset>
                      </wp:positionV>
                      <wp:extent cx="151130" cy="159385"/>
                      <wp:effectExtent l="0" t="0" r="1270" b="0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FD2" w:rsidRDefault="00E01FD2" w:rsidP="00E01F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9.3pt;margin-top:4.3pt;width:11.9pt;height:1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">
                      <v:textbox>
                        <w:txbxContent>
                          <w:p w:rsidR="00E01FD2" w:rsidRDefault="00E01FD2" w:rsidP="00E01FD2"/>
                        </w:txbxContent>
                      </v:textbox>
                    </v:shape>
                  </w:pict>
                </mc:Fallback>
              </mc:AlternateContent>
            </w:r>
            <w:r w:rsidR="00E01FD2">
              <w:rPr>
                <w:rFonts w:ascii="Century Gothic" w:hAnsi="Century Gothic"/>
                <w:b/>
                <w:sz w:val="16"/>
                <w:szCs w:val="16"/>
              </w:rPr>
              <w:t>Ocasional</w:t>
            </w:r>
          </w:p>
        </w:tc>
      </w:tr>
    </w:tbl>
    <w:p w:rsidR="00183AA1" w:rsidRDefault="00183AA1" w:rsidP="0057260C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255B27" w:rsidRPr="009725FA" w:rsidTr="0037613F">
        <w:trPr>
          <w:trHeight w:val="580"/>
        </w:trPr>
        <w:tc>
          <w:tcPr>
            <w:tcW w:w="3402" w:type="dxa"/>
          </w:tcPr>
          <w:p w:rsidR="00255B27" w:rsidRPr="0037613F" w:rsidRDefault="00724787" w:rsidP="00B639E4">
            <w:pPr>
              <w:spacing w:line="276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48260</wp:posOffset>
                      </wp:positionV>
                      <wp:extent cx="151130" cy="159385"/>
                      <wp:effectExtent l="0" t="0" r="127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B27" w:rsidRDefault="00255B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147.65pt;margin-top:3.8pt;width:11.9pt;height:1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">
                      <v:textbox>
                        <w:txbxContent>
                          <w:p w:rsidR="00255B27" w:rsidRDefault="00255B27"/>
                        </w:txbxContent>
                      </v:textbox>
                    </v:shape>
                  </w:pict>
                </mc:Fallback>
              </mc:AlternateContent>
            </w:r>
            <w:r w:rsidR="00255B27" w:rsidRPr="0037613F">
              <w:rPr>
                <w:rFonts w:ascii="Century Gothic" w:hAnsi="Century Gothic"/>
                <w:b/>
                <w:sz w:val="18"/>
                <w:szCs w:val="16"/>
              </w:rPr>
              <w:t>Tiempo Parcial</w:t>
            </w:r>
          </w:p>
          <w:p w:rsidR="00255B27" w:rsidRPr="00B00D92" w:rsidRDefault="00255B27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(Deberá dedicar hasta 18</w:t>
            </w:r>
            <w:r w:rsidRPr="00826B5E">
              <w:rPr>
                <w:rFonts w:ascii="Century Gothic" w:hAnsi="Century Gothic"/>
                <w:sz w:val="16"/>
                <w:szCs w:val="16"/>
              </w:rPr>
              <w:t xml:space="preserve"> horas semanales)</w:t>
            </w:r>
          </w:p>
        </w:tc>
        <w:tc>
          <w:tcPr>
            <w:tcW w:w="5812" w:type="dxa"/>
            <w:vMerge w:val="restart"/>
          </w:tcPr>
          <w:p w:rsidR="00255B27" w:rsidRPr="00826B5E" w:rsidRDefault="00255B27" w:rsidP="00E52E97">
            <w:pPr>
              <w:ind w:left="-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26B5E">
              <w:rPr>
                <w:rFonts w:ascii="Century Gothic" w:hAnsi="Century Gothic"/>
                <w:sz w:val="16"/>
                <w:szCs w:val="16"/>
              </w:rPr>
              <w:t>Las horas asignadas a las actividades de docencia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 investigación</w:t>
            </w:r>
            <w:r w:rsidRPr="00826B5E">
              <w:rPr>
                <w:rFonts w:ascii="Century Gothic" w:hAnsi="Century Gothic"/>
                <w:sz w:val="16"/>
                <w:szCs w:val="16"/>
              </w:rPr>
              <w:t>, constarán en los horarios y serán evidenciadas mediante los reportes  establecidos para el efecto,  a más del registro en el Departamento de Administración del Talento Humano.</w:t>
            </w:r>
          </w:p>
          <w:p w:rsidR="00255B27" w:rsidRPr="00E52E97" w:rsidRDefault="00255B27" w:rsidP="00E52E97">
            <w:pPr>
              <w:ind w:left="1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E62EE">
              <w:rPr>
                <w:rFonts w:ascii="Century Gothic" w:hAnsi="Century Gothic"/>
                <w:sz w:val="18"/>
                <w:szCs w:val="18"/>
              </w:rPr>
              <w:t>*</w:t>
            </w:r>
            <w:r w:rsidRPr="00826B5E">
              <w:rPr>
                <w:rFonts w:ascii="Century Gothic" w:hAnsi="Century Gothic"/>
                <w:sz w:val="16"/>
                <w:szCs w:val="16"/>
              </w:rPr>
              <w:t xml:space="preserve"> Las horas asignadas a Gestión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 Investigación</w:t>
            </w:r>
            <w:r w:rsidRPr="00826B5E">
              <w:rPr>
                <w:rFonts w:ascii="Century Gothic" w:hAnsi="Century Gothic"/>
                <w:sz w:val="16"/>
                <w:szCs w:val="16"/>
              </w:rPr>
              <w:t>, constarán en los horarios y serán debidamente justificadas mediante reportes bajo la responsabilidad del (la) Decano(a) de la Facultad/Extensión, a más del registro en el Departamento de Administración del Talento Humano.</w:t>
            </w:r>
          </w:p>
        </w:tc>
      </w:tr>
      <w:tr w:rsidR="00255B27" w:rsidRPr="009725FA" w:rsidTr="0037613F">
        <w:trPr>
          <w:trHeight w:val="547"/>
        </w:trPr>
        <w:tc>
          <w:tcPr>
            <w:tcW w:w="3402" w:type="dxa"/>
          </w:tcPr>
          <w:p w:rsidR="00255B27" w:rsidRDefault="00724787" w:rsidP="00255B27">
            <w:pPr>
              <w:tabs>
                <w:tab w:val="left" w:pos="2265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34925</wp:posOffset>
                      </wp:positionV>
                      <wp:extent cx="151130" cy="159385"/>
                      <wp:effectExtent l="0" t="0" r="1270" b="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B27" w:rsidRDefault="00255B27" w:rsidP="003F05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8.05pt;margin-top:2.75pt;width:11.9pt;height:1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">
                      <v:textbox>
                        <w:txbxContent>
                          <w:p w:rsidR="00255B27" w:rsidRDefault="00255B27" w:rsidP="003F0500"/>
                        </w:txbxContent>
                      </v:textbox>
                    </v:shape>
                  </w:pict>
                </mc:Fallback>
              </mc:AlternateContent>
            </w:r>
            <w:r w:rsidR="00255B27" w:rsidRPr="0037613F">
              <w:rPr>
                <w:rFonts w:ascii="Century Gothic" w:hAnsi="Century Gothic"/>
                <w:b/>
                <w:sz w:val="18"/>
                <w:szCs w:val="16"/>
              </w:rPr>
              <w:t>Medio Tiempo</w:t>
            </w:r>
            <w:r w:rsidR="00255B27"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  <w:p w:rsidR="00255B27" w:rsidRPr="00243223" w:rsidRDefault="00255B27" w:rsidP="00243223">
            <w:pPr>
              <w:rPr>
                <w:rFonts w:ascii="Century Gothic" w:hAnsi="Century Gothic"/>
                <w:sz w:val="16"/>
                <w:szCs w:val="16"/>
              </w:rPr>
            </w:pPr>
            <w:r w:rsidRPr="00826B5E">
              <w:rPr>
                <w:rFonts w:ascii="Century Gothic" w:hAnsi="Century Gothic"/>
                <w:sz w:val="16"/>
                <w:szCs w:val="16"/>
              </w:rPr>
              <w:t>(Deberá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dedicar 20 horas semanales)</w:t>
            </w:r>
          </w:p>
        </w:tc>
        <w:tc>
          <w:tcPr>
            <w:tcW w:w="5812" w:type="dxa"/>
            <w:vMerge/>
          </w:tcPr>
          <w:p w:rsidR="00255B27" w:rsidRPr="009725FA" w:rsidRDefault="00255B27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55B27" w:rsidRPr="009725FA" w:rsidTr="0037613F">
        <w:tc>
          <w:tcPr>
            <w:tcW w:w="3402" w:type="dxa"/>
          </w:tcPr>
          <w:p w:rsidR="00255B27" w:rsidRDefault="00724787" w:rsidP="00243223">
            <w:pPr>
              <w:tabs>
                <w:tab w:val="left" w:pos="2482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40640</wp:posOffset>
                      </wp:positionV>
                      <wp:extent cx="151130" cy="159385"/>
                      <wp:effectExtent l="0" t="0" r="1270" b="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B27" w:rsidRDefault="00255B27" w:rsidP="003F05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148.05pt;margin-top:3.2pt;width:11.9pt;height:1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">
                      <v:textbox>
                        <w:txbxContent>
                          <w:p w:rsidR="00255B27" w:rsidRDefault="00255B27" w:rsidP="003F0500"/>
                        </w:txbxContent>
                      </v:textbox>
                    </v:shape>
                  </w:pict>
                </mc:Fallback>
              </mc:AlternateContent>
            </w:r>
            <w:r w:rsidR="00255B27" w:rsidRPr="0037613F">
              <w:rPr>
                <w:rFonts w:ascii="Century Gothic" w:hAnsi="Century Gothic"/>
                <w:b/>
                <w:sz w:val="18"/>
                <w:szCs w:val="16"/>
              </w:rPr>
              <w:t>Tiempo Completo*</w:t>
            </w:r>
            <w:r w:rsidR="00255B27"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  <w:p w:rsidR="00255B27" w:rsidRPr="00B00D92" w:rsidRDefault="00255B27" w:rsidP="00243223">
            <w:pPr>
              <w:tabs>
                <w:tab w:val="left" w:pos="2482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26B5E">
              <w:rPr>
                <w:rFonts w:ascii="Century Gothic" w:hAnsi="Century Gothic"/>
                <w:sz w:val="16"/>
                <w:szCs w:val="16"/>
              </w:rPr>
              <w:t xml:space="preserve">(Deberá dedicar 40 horas semanales) </w:t>
            </w:r>
          </w:p>
        </w:tc>
        <w:tc>
          <w:tcPr>
            <w:tcW w:w="5812" w:type="dxa"/>
            <w:vMerge/>
          </w:tcPr>
          <w:p w:rsidR="00255B27" w:rsidRPr="009725FA" w:rsidRDefault="00255B27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491A52" w:rsidRPr="00B94871" w:rsidRDefault="00491A52" w:rsidP="0057260C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9242" w:type="dxa"/>
        <w:tblInd w:w="108" w:type="dxa"/>
        <w:tblLook w:val="04A0" w:firstRow="1" w:lastRow="0" w:firstColumn="1" w:lastColumn="0" w:noHBand="0" w:noVBand="1"/>
      </w:tblPr>
      <w:tblGrid>
        <w:gridCol w:w="470"/>
        <w:gridCol w:w="470"/>
        <w:gridCol w:w="2116"/>
        <w:gridCol w:w="3056"/>
        <w:gridCol w:w="1998"/>
        <w:gridCol w:w="1132"/>
      </w:tblGrid>
      <w:tr w:rsidR="00E01FD2" w:rsidRPr="009725FA" w:rsidTr="00E01FD2">
        <w:trPr>
          <w:trHeight w:val="205"/>
        </w:trPr>
        <w:tc>
          <w:tcPr>
            <w:tcW w:w="9242" w:type="dxa"/>
            <w:gridSpan w:val="6"/>
            <w:shd w:val="clear" w:color="auto" w:fill="F2F2F2" w:themeFill="background1" w:themeFillShade="F2"/>
          </w:tcPr>
          <w:p w:rsidR="00E01FD2" w:rsidRPr="00DC0F09" w:rsidRDefault="00E01FD2" w:rsidP="00B948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OTRO CARGO PÚBLICO</w:t>
            </w:r>
          </w:p>
        </w:tc>
      </w:tr>
      <w:tr w:rsidR="00E01FD2" w:rsidRPr="009725FA" w:rsidTr="00E01FD2">
        <w:trPr>
          <w:trHeight w:val="167"/>
        </w:trPr>
        <w:tc>
          <w:tcPr>
            <w:tcW w:w="470" w:type="dxa"/>
            <w:vMerge w:val="restart"/>
          </w:tcPr>
          <w:p w:rsidR="00E01FD2" w:rsidRDefault="00E01FD2" w:rsidP="00B9487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64B31" w:rsidRDefault="00A64B31" w:rsidP="00B9487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64B31" w:rsidRDefault="00A64B31" w:rsidP="00B9487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01FD2" w:rsidRPr="00B00D92" w:rsidRDefault="00E01FD2" w:rsidP="00B9487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SI</w:t>
            </w:r>
          </w:p>
        </w:tc>
        <w:tc>
          <w:tcPr>
            <w:tcW w:w="470" w:type="dxa"/>
            <w:vMerge w:val="restart"/>
          </w:tcPr>
          <w:p w:rsidR="00A64B31" w:rsidRDefault="00A64B31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64B31" w:rsidRDefault="00A64B31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01FD2" w:rsidRPr="009725FA" w:rsidRDefault="00724787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67310</wp:posOffset>
                      </wp:positionV>
                      <wp:extent cx="151130" cy="159385"/>
                      <wp:effectExtent l="0" t="0" r="127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FD2" w:rsidRDefault="00E01FD2" w:rsidP="00B948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.6pt;margin-top:5.3pt;width:11.9pt;height:1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">
                      <v:textbox>
                        <w:txbxContent>
                          <w:p w:rsidR="00E01FD2" w:rsidRDefault="00E01FD2" w:rsidP="00B948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E01FD2" w:rsidRDefault="00E01FD2" w:rsidP="004462C7">
            <w:pPr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Institución</w:t>
            </w:r>
          </w:p>
        </w:tc>
        <w:tc>
          <w:tcPr>
            <w:tcW w:w="3056" w:type="dxa"/>
            <w:shd w:val="clear" w:color="auto" w:fill="F2F2F2" w:themeFill="background1" w:themeFillShade="F2"/>
          </w:tcPr>
          <w:p w:rsidR="00E01FD2" w:rsidRDefault="00E01FD2" w:rsidP="004462C7">
            <w:pPr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Cargo</w:t>
            </w:r>
          </w:p>
        </w:tc>
        <w:tc>
          <w:tcPr>
            <w:tcW w:w="1998" w:type="dxa"/>
            <w:shd w:val="clear" w:color="auto" w:fill="F2F2F2" w:themeFill="background1" w:themeFillShade="F2"/>
          </w:tcPr>
          <w:p w:rsidR="00E01FD2" w:rsidRPr="004462C7" w:rsidRDefault="00E01FD2" w:rsidP="004462C7">
            <w:pPr>
              <w:tabs>
                <w:tab w:val="left" w:pos="1666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Horario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E01FD2" w:rsidRPr="004462C7" w:rsidRDefault="00724787" w:rsidP="0058748B">
            <w:pPr>
              <w:tabs>
                <w:tab w:val="left" w:pos="1666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115570</wp:posOffset>
                      </wp:positionV>
                      <wp:extent cx="151130" cy="159385"/>
                      <wp:effectExtent l="0" t="0" r="1270" b="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FD2" w:rsidRDefault="00E01FD2" w:rsidP="00404A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22.7pt;margin-top:9.1pt;width:11.9pt;height:1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EpKwIAAFc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">
                      <v:textbox>
                        <w:txbxContent>
                          <w:p w:rsidR="00E01FD2" w:rsidRDefault="00E01FD2" w:rsidP="00404A58"/>
                        </w:txbxContent>
                      </v:textbox>
                    </v:shape>
                  </w:pict>
                </mc:Fallback>
              </mc:AlternateContent>
            </w:r>
            <w:r w:rsidR="00E01FD2">
              <w:rPr>
                <w:rFonts w:ascii="Century Gothic" w:hAnsi="Century Gothic"/>
                <w:sz w:val="16"/>
                <w:szCs w:val="16"/>
              </w:rPr>
              <w:t>Dedicación</w:t>
            </w:r>
          </w:p>
        </w:tc>
      </w:tr>
      <w:tr w:rsidR="00E01FD2" w:rsidRPr="009725FA" w:rsidTr="00A64B31">
        <w:trPr>
          <w:trHeight w:val="1203"/>
        </w:trPr>
        <w:tc>
          <w:tcPr>
            <w:tcW w:w="470" w:type="dxa"/>
            <w:vMerge/>
          </w:tcPr>
          <w:p w:rsidR="00E01FD2" w:rsidRDefault="00E01FD2" w:rsidP="00B9487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70" w:type="dxa"/>
            <w:vMerge/>
          </w:tcPr>
          <w:p w:rsidR="00E01FD2" w:rsidRPr="00826B5E" w:rsidRDefault="00E01FD2" w:rsidP="00B639E4">
            <w:pPr>
              <w:spacing w:line="276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116" w:type="dxa"/>
          </w:tcPr>
          <w:p w:rsidR="00E01FD2" w:rsidRDefault="00E01FD2" w:rsidP="00B639E4">
            <w:pPr>
              <w:ind w:left="18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56" w:type="dxa"/>
          </w:tcPr>
          <w:p w:rsidR="00E01FD2" w:rsidRDefault="00E01FD2" w:rsidP="00B639E4">
            <w:pPr>
              <w:ind w:left="18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8" w:type="dxa"/>
          </w:tcPr>
          <w:p w:rsidR="00E01FD2" w:rsidRDefault="00E01FD2" w:rsidP="004462C7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2" w:type="dxa"/>
          </w:tcPr>
          <w:p w:rsidR="00E01FD2" w:rsidRDefault="00724787" w:rsidP="00A64B31">
            <w:pPr>
              <w:tabs>
                <w:tab w:val="left" w:pos="1666"/>
              </w:tabs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31750</wp:posOffset>
                      </wp:positionV>
                      <wp:extent cx="151130" cy="159385"/>
                      <wp:effectExtent l="0" t="0" r="1270" b="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FD2" w:rsidRDefault="00E01FD2" w:rsidP="00404A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1.25pt;margin-top:2.5pt;width:11.9pt;height:1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">
                      <v:textbox>
                        <w:txbxContent>
                          <w:p w:rsidR="00E01FD2" w:rsidRDefault="00E01FD2" w:rsidP="00404A58"/>
                        </w:txbxContent>
                      </v:textbox>
                    </v:shape>
                  </w:pict>
                </mc:Fallback>
              </mc:AlternateContent>
            </w:r>
            <w:r w:rsidR="00E01FD2">
              <w:rPr>
                <w:rFonts w:ascii="Century Gothic" w:hAnsi="Century Gothic"/>
                <w:sz w:val="16"/>
                <w:szCs w:val="16"/>
              </w:rPr>
              <w:t xml:space="preserve">TP                     </w:t>
            </w:r>
          </w:p>
          <w:p w:rsidR="00E01FD2" w:rsidRDefault="00724787" w:rsidP="00A64B31">
            <w:pPr>
              <w:tabs>
                <w:tab w:val="left" w:pos="1666"/>
              </w:tabs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3175</wp:posOffset>
                      </wp:positionV>
                      <wp:extent cx="151130" cy="159385"/>
                      <wp:effectExtent l="0" t="0" r="1270" b="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62EE" w:rsidRDefault="004E62EE" w:rsidP="004E62EE">
                                  <w:r w:rsidRPr="00A64B3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Institución nstitución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1.25pt;margin-top:.25pt;width:11.9pt;height:1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">
                      <v:textbox>
                        <w:txbxContent>
                          <w:p w:rsidR="004E62EE" w:rsidRDefault="004E62EE" w:rsidP="004E62EE">
                            <w:r w:rsidRPr="00A64B3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Institución nstitución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228600</wp:posOffset>
                      </wp:positionV>
                      <wp:extent cx="151130" cy="159385"/>
                      <wp:effectExtent l="0" t="0" r="127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FD2" w:rsidRDefault="00A64B31" w:rsidP="00404A58">
                                  <w:r w:rsidRPr="00A64B3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Institución nstitución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1pt;margin-top:18pt;width:11.9pt;height:1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">
                      <v:textbox>
                        <w:txbxContent>
                          <w:p w:rsidR="00E01FD2" w:rsidRDefault="00A64B31" w:rsidP="00404A58">
                            <w:r w:rsidRPr="00A64B3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Institución nstitución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B31">
              <w:rPr>
                <w:rFonts w:ascii="Century Gothic" w:hAnsi="Century Gothic"/>
                <w:sz w:val="16"/>
                <w:szCs w:val="16"/>
              </w:rPr>
              <w:t xml:space="preserve">MT    </w:t>
            </w:r>
            <w:r w:rsidR="00E01FD2">
              <w:rPr>
                <w:rFonts w:ascii="Century Gothic" w:hAnsi="Century Gothic"/>
                <w:sz w:val="16"/>
                <w:szCs w:val="16"/>
              </w:rPr>
              <w:t xml:space="preserve">             </w:t>
            </w:r>
          </w:p>
          <w:p w:rsidR="00E01FD2" w:rsidRPr="004462C7" w:rsidRDefault="00E01FD2" w:rsidP="00A64B31">
            <w:pPr>
              <w:tabs>
                <w:tab w:val="left" w:pos="1666"/>
              </w:tabs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TC</w:t>
            </w:r>
          </w:p>
        </w:tc>
      </w:tr>
      <w:tr w:rsidR="00E01FD2" w:rsidRPr="009725FA" w:rsidTr="00E01FD2">
        <w:trPr>
          <w:trHeight w:val="346"/>
        </w:trPr>
        <w:tc>
          <w:tcPr>
            <w:tcW w:w="470" w:type="dxa"/>
          </w:tcPr>
          <w:p w:rsidR="00E01FD2" w:rsidRDefault="00E01FD2" w:rsidP="00B639E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01FD2" w:rsidRPr="00B94871" w:rsidRDefault="00E01FD2" w:rsidP="00B639E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94871">
              <w:rPr>
                <w:rFonts w:ascii="Century Gothic" w:hAnsi="Century Gothic"/>
                <w:b/>
                <w:sz w:val="16"/>
                <w:szCs w:val="16"/>
              </w:rPr>
              <w:t>NO</w:t>
            </w:r>
          </w:p>
        </w:tc>
        <w:tc>
          <w:tcPr>
            <w:tcW w:w="470" w:type="dxa"/>
          </w:tcPr>
          <w:p w:rsidR="00E01FD2" w:rsidRPr="009725FA" w:rsidRDefault="00724787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53975</wp:posOffset>
                      </wp:positionV>
                      <wp:extent cx="151130" cy="159385"/>
                      <wp:effectExtent l="0" t="0" r="1270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FD2" w:rsidRDefault="00E01FD2" w:rsidP="00B948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.2pt;margin-top:4.25pt;width:11.9pt;height:1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">
                      <v:textbox>
                        <w:txbxContent>
                          <w:p w:rsidR="00E01FD2" w:rsidRDefault="00E01FD2" w:rsidP="00B948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E01FD2" w:rsidRPr="009725FA" w:rsidRDefault="00E01FD2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186" w:type="dxa"/>
            <w:gridSpan w:val="3"/>
            <w:shd w:val="clear" w:color="auto" w:fill="F2F2F2" w:themeFill="background1" w:themeFillShade="F2"/>
          </w:tcPr>
          <w:p w:rsidR="00E01FD2" w:rsidRPr="009725FA" w:rsidRDefault="00E01FD2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57260C" w:rsidRPr="00AE6555" w:rsidRDefault="0057260C" w:rsidP="0057260C">
      <w:pPr>
        <w:ind w:left="284"/>
        <w:rPr>
          <w:rFonts w:ascii="Century Gothic" w:hAnsi="Century Gothic"/>
          <w:sz w:val="2"/>
          <w:szCs w:val="16"/>
        </w:rPr>
      </w:pPr>
    </w:p>
    <w:p w:rsidR="002045B5" w:rsidRDefault="002045B5" w:rsidP="002045B5">
      <w:pPr>
        <w:tabs>
          <w:tab w:val="left" w:pos="1290"/>
        </w:tabs>
        <w:ind w:left="28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3079"/>
        <w:gridCol w:w="2733"/>
        <w:gridCol w:w="2693"/>
        <w:gridCol w:w="709"/>
      </w:tblGrid>
      <w:tr w:rsidR="002045B5" w:rsidRPr="009725FA" w:rsidTr="00255B27">
        <w:tc>
          <w:tcPr>
            <w:tcW w:w="9214" w:type="dxa"/>
            <w:gridSpan w:val="4"/>
            <w:shd w:val="clear" w:color="auto" w:fill="F2F2F2" w:themeFill="background1" w:themeFillShade="F2"/>
          </w:tcPr>
          <w:p w:rsidR="00C2048F" w:rsidRPr="00C2048F" w:rsidRDefault="002045B5" w:rsidP="00C204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 LICENCIAS, AÑOS SAB</w:t>
            </w:r>
            <w:r w:rsidR="00C2048F">
              <w:rPr>
                <w:rFonts w:ascii="Century Gothic" w:hAnsi="Century Gothic"/>
                <w:b/>
                <w:sz w:val="20"/>
                <w:szCs w:val="20"/>
              </w:rPr>
              <w:t>ÁTICOS</w:t>
            </w:r>
            <w:r w:rsidR="00793512">
              <w:rPr>
                <w:rFonts w:ascii="Century Gothic" w:hAnsi="Century Gothic"/>
                <w:b/>
                <w:sz w:val="20"/>
                <w:szCs w:val="20"/>
              </w:rPr>
              <w:t>, PERMISOS</w:t>
            </w:r>
            <w:r w:rsidR="00C2048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C2048F" w:rsidRPr="009725FA" w:rsidTr="00255B27">
        <w:tc>
          <w:tcPr>
            <w:tcW w:w="9214" w:type="dxa"/>
            <w:gridSpan w:val="4"/>
            <w:shd w:val="clear" w:color="auto" w:fill="F2F2F2" w:themeFill="background1" w:themeFillShade="F2"/>
          </w:tcPr>
          <w:p w:rsidR="00C2048F" w:rsidRDefault="00C2048F" w:rsidP="00C2048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26B5E">
              <w:rPr>
                <w:rFonts w:ascii="Century Gothic" w:hAnsi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/>
                <w:sz w:val="16"/>
                <w:szCs w:val="16"/>
              </w:rPr>
              <w:t>estar planificando solicitar</w:t>
            </w:r>
            <w:r w:rsidR="00CC2AB0">
              <w:rPr>
                <w:rFonts w:ascii="Century Gothic" w:hAnsi="Century Gothic"/>
                <w:sz w:val="16"/>
                <w:szCs w:val="16"/>
              </w:rPr>
              <w:t xml:space="preserve"> licencia, año sabático (titulares), permisos (ocasionales)</w:t>
            </w:r>
            <w:r w:rsidRPr="00826B5E">
              <w:rPr>
                <w:rFonts w:ascii="Century Gothic" w:hAnsi="Century Gothic"/>
                <w:sz w:val="16"/>
                <w:szCs w:val="16"/>
              </w:rPr>
              <w:t>, deberá presentar su solici</w:t>
            </w:r>
            <w:r w:rsidR="003728A6">
              <w:rPr>
                <w:rFonts w:ascii="Century Gothic" w:hAnsi="Century Gothic"/>
                <w:sz w:val="16"/>
                <w:szCs w:val="16"/>
              </w:rPr>
              <w:t xml:space="preserve">tud hasta el 30 de enero de </w:t>
            </w:r>
            <w:r w:rsidR="00BD5208" w:rsidRPr="00BD5208">
              <w:rPr>
                <w:rFonts w:ascii="Century Gothic" w:hAnsi="Century Gothic"/>
                <w:sz w:val="16"/>
                <w:szCs w:val="16"/>
              </w:rPr>
              <w:t>(</w:t>
            </w:r>
            <w:r w:rsidR="00BD5208" w:rsidRPr="00BD5208">
              <w:rPr>
                <w:rFonts w:ascii="Century Gothic" w:hAnsi="Century Gothic"/>
                <w:b/>
                <w:color w:val="BFBFBF" w:themeColor="background1" w:themeShade="BF"/>
                <w:sz w:val="16"/>
                <w:szCs w:val="16"/>
              </w:rPr>
              <w:t>ubicar año</w:t>
            </w:r>
            <w:r w:rsidR="00BD5208" w:rsidRPr="00BD52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3728A6" w:rsidRPr="00BD5208">
              <w:rPr>
                <w:rFonts w:ascii="Century Gothic" w:hAnsi="Century Gothic"/>
                <w:b/>
                <w:color w:val="BFBFBF" w:themeColor="background1" w:themeShade="BF"/>
                <w:sz w:val="16"/>
                <w:szCs w:val="16"/>
              </w:rPr>
              <w:t>20XX</w:t>
            </w:r>
            <w:r w:rsidR="00BD5208" w:rsidRPr="00BD5208">
              <w:rPr>
                <w:rFonts w:ascii="Century Gothic" w:hAnsi="Century Gothic"/>
                <w:b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para el trámite de aprobación correspondiente y adjuntar el cronograma, </w:t>
            </w:r>
            <w:r w:rsidRPr="00826B5E">
              <w:rPr>
                <w:rFonts w:ascii="Century Gothic" w:hAnsi="Century Gothic"/>
                <w:sz w:val="16"/>
                <w:szCs w:val="16"/>
              </w:rPr>
              <w:t>con la finalidad de evitar que las asignaturas queden sin el docente en el transcurso del semestre; y, para que las Autoridades de las Unidades Académ</w:t>
            </w:r>
            <w:r w:rsidR="00CC2AB0">
              <w:rPr>
                <w:rFonts w:ascii="Century Gothic" w:hAnsi="Century Gothic"/>
                <w:sz w:val="16"/>
                <w:szCs w:val="16"/>
              </w:rPr>
              <w:t>icas conozcan el recurso</w:t>
            </w:r>
            <w:r w:rsidRPr="00826B5E">
              <w:rPr>
                <w:rFonts w:ascii="Century Gothic" w:hAnsi="Century Gothic"/>
                <w:sz w:val="16"/>
                <w:szCs w:val="16"/>
              </w:rPr>
              <w:t xml:space="preserve"> con el que contarán para elaborar la planificación académico correspondiente</w:t>
            </w:r>
            <w:r w:rsidR="00CC2AB0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B109D9" w:rsidRPr="009725FA" w:rsidTr="00255B27">
        <w:trPr>
          <w:trHeight w:val="309"/>
        </w:trPr>
        <w:tc>
          <w:tcPr>
            <w:tcW w:w="3079" w:type="dxa"/>
          </w:tcPr>
          <w:p w:rsidR="00B109D9" w:rsidRPr="00B00D92" w:rsidRDefault="00B109D9" w:rsidP="0076795E">
            <w:pPr>
              <w:tabs>
                <w:tab w:val="center" w:pos="884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PROFESORES TITULARES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</w:tc>
        <w:tc>
          <w:tcPr>
            <w:tcW w:w="2733" w:type="dxa"/>
            <w:shd w:val="clear" w:color="auto" w:fill="FFFFFF" w:themeFill="background1"/>
          </w:tcPr>
          <w:p w:rsidR="00B109D9" w:rsidRDefault="00724787" w:rsidP="00B109D9">
            <w:pPr>
              <w:ind w:left="1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3175</wp:posOffset>
                      </wp:positionV>
                      <wp:extent cx="151130" cy="159385"/>
                      <wp:effectExtent l="0" t="0" r="127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5B5" w:rsidRDefault="002045B5" w:rsidP="002045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71.25pt;margin-top:.25pt;width:11.9pt;height:1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">
                      <v:textbox>
                        <w:txbxContent>
                          <w:p w:rsidR="002045B5" w:rsidRDefault="002045B5" w:rsidP="002045B5"/>
                        </w:txbxContent>
                      </v:textbox>
                    </v:shape>
                  </w:pict>
                </mc:Fallback>
              </mc:AlternateContent>
            </w:r>
            <w:r w:rsidR="00B109D9">
              <w:rPr>
                <w:rFonts w:ascii="Century Gothic" w:hAnsi="Century Gothic"/>
                <w:sz w:val="16"/>
                <w:szCs w:val="16"/>
              </w:rPr>
              <w:t>Licencia</w:t>
            </w:r>
          </w:p>
        </w:tc>
        <w:tc>
          <w:tcPr>
            <w:tcW w:w="2693" w:type="dxa"/>
            <w:shd w:val="clear" w:color="auto" w:fill="FFFFFF" w:themeFill="background1"/>
          </w:tcPr>
          <w:p w:rsidR="00B109D9" w:rsidRPr="004462C7" w:rsidRDefault="00724787" w:rsidP="00B109D9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7620</wp:posOffset>
                      </wp:positionV>
                      <wp:extent cx="151130" cy="159385"/>
                      <wp:effectExtent l="0" t="0" r="1270" b="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392" w:rsidRDefault="00F80392" w:rsidP="00F803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8" type="#_x0000_t202" style="position:absolute;margin-left:62.5pt;margin-top:.6pt;width:11.9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OLLAIAAFc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">
                      <v:textbox>
                        <w:txbxContent>
                          <w:p w:rsidR="00F80392" w:rsidRDefault="00F80392" w:rsidP="00F80392"/>
                        </w:txbxContent>
                      </v:textbox>
                    </v:shape>
                  </w:pict>
                </mc:Fallback>
              </mc:AlternateContent>
            </w:r>
            <w:r w:rsidR="00B109D9">
              <w:rPr>
                <w:rFonts w:ascii="Century Gothic" w:hAnsi="Century Gothic"/>
                <w:sz w:val="16"/>
                <w:szCs w:val="16"/>
              </w:rPr>
              <w:t>Año Sabático</w:t>
            </w:r>
          </w:p>
        </w:tc>
        <w:tc>
          <w:tcPr>
            <w:tcW w:w="709" w:type="dxa"/>
            <w:shd w:val="clear" w:color="auto" w:fill="FFFFFF" w:themeFill="background1"/>
          </w:tcPr>
          <w:p w:rsidR="00B109D9" w:rsidRPr="004462C7" w:rsidRDefault="00724787" w:rsidP="00B109D9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24765</wp:posOffset>
                      </wp:positionV>
                      <wp:extent cx="151130" cy="159385"/>
                      <wp:effectExtent l="0" t="0" r="127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392" w:rsidRDefault="00F80392" w:rsidP="00F803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4.1pt;margin-top:1.95pt;width:11.9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">
                      <v:textbox>
                        <w:txbxContent>
                          <w:p w:rsidR="00F80392" w:rsidRDefault="00F80392" w:rsidP="00F80392"/>
                        </w:txbxContent>
                      </v:textbox>
                    </v:shape>
                  </w:pict>
                </mc:Fallback>
              </mc:AlternateContent>
            </w:r>
            <w:r w:rsidR="00B109D9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B109D9" w:rsidRPr="009725FA" w:rsidTr="00255B27">
        <w:trPr>
          <w:trHeight w:val="265"/>
        </w:trPr>
        <w:tc>
          <w:tcPr>
            <w:tcW w:w="3079" w:type="dxa"/>
          </w:tcPr>
          <w:p w:rsidR="00B109D9" w:rsidRDefault="00B109D9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PROFESORES OCASIONALES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</w:tc>
        <w:tc>
          <w:tcPr>
            <w:tcW w:w="5426" w:type="dxa"/>
            <w:gridSpan w:val="2"/>
          </w:tcPr>
          <w:p w:rsidR="00B109D9" w:rsidRDefault="00B109D9" w:rsidP="00793512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Motivo del Permiso:</w:t>
            </w:r>
          </w:p>
        </w:tc>
        <w:tc>
          <w:tcPr>
            <w:tcW w:w="709" w:type="dxa"/>
            <w:shd w:val="clear" w:color="auto" w:fill="FFFFFF" w:themeFill="background1"/>
          </w:tcPr>
          <w:p w:rsidR="00B109D9" w:rsidRDefault="00724787" w:rsidP="00793512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8890</wp:posOffset>
                      </wp:positionV>
                      <wp:extent cx="151130" cy="159385"/>
                      <wp:effectExtent l="0" t="0" r="127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5B5" w:rsidRDefault="002045B5" w:rsidP="002045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4.5pt;margin-top:.7pt;width:11.9pt;height:1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">
                      <v:textbox>
                        <w:txbxContent>
                          <w:p w:rsidR="002045B5" w:rsidRDefault="002045B5" w:rsidP="002045B5"/>
                        </w:txbxContent>
                      </v:textbox>
                    </v:shape>
                  </w:pict>
                </mc:Fallback>
              </mc:AlternateContent>
            </w:r>
            <w:r w:rsidR="00B109D9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</w:tbl>
    <w:p w:rsidR="000A3DA4" w:rsidRPr="00826B5E" w:rsidRDefault="000A3DA4" w:rsidP="0057260C">
      <w:pPr>
        <w:ind w:left="284"/>
        <w:rPr>
          <w:rFonts w:ascii="Century Gothic" w:hAnsi="Century Gothic"/>
          <w:sz w:val="16"/>
          <w:szCs w:val="16"/>
        </w:rPr>
      </w:pPr>
    </w:p>
    <w:p w:rsidR="00A6501E" w:rsidRPr="00826B5E" w:rsidRDefault="00A6501E" w:rsidP="009B57EF">
      <w:pPr>
        <w:jc w:val="right"/>
        <w:rPr>
          <w:rFonts w:ascii="Century Gothic" w:hAnsi="Century Gothic"/>
          <w:sz w:val="16"/>
          <w:szCs w:val="16"/>
        </w:rPr>
      </w:pPr>
      <w:r w:rsidRPr="00826B5E">
        <w:rPr>
          <w:rFonts w:ascii="Century Gothic" w:hAnsi="Century Gothic"/>
          <w:sz w:val="16"/>
          <w:szCs w:val="16"/>
        </w:rPr>
        <w:t>Manta</w:t>
      </w:r>
      <w:r w:rsidR="00BD5208" w:rsidRPr="00826B5E">
        <w:rPr>
          <w:rFonts w:ascii="Century Gothic" w:hAnsi="Century Gothic"/>
          <w:sz w:val="16"/>
          <w:szCs w:val="16"/>
        </w:rPr>
        <w:t>,…</w:t>
      </w:r>
      <w:r w:rsidRPr="00826B5E">
        <w:rPr>
          <w:rFonts w:ascii="Century Gothic" w:hAnsi="Century Gothic"/>
          <w:sz w:val="16"/>
          <w:szCs w:val="16"/>
        </w:rPr>
        <w:t>…………………………………….</w:t>
      </w:r>
    </w:p>
    <w:p w:rsidR="00D028C3" w:rsidRDefault="00724787" w:rsidP="00A6501E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64135</wp:posOffset>
                </wp:positionV>
                <wp:extent cx="1772920" cy="998855"/>
                <wp:effectExtent l="8255" t="9525" r="9525" b="1079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C40" w:rsidRDefault="00D52665" w:rsidP="0027468F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Validación del Decano</w:t>
                            </w:r>
                            <w:r w:rsidR="00B207B7"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/a en función de la </w:t>
                            </w:r>
                            <w:r w:rsidR="0027468F"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necesidad institucional</w:t>
                            </w:r>
                            <w:r w:rsidR="002E35B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93C40" w:rsidRPr="002E35BD" w:rsidRDefault="00C93C40" w:rsidP="00C93C4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8"/>
                              </w:rPr>
                            </w:pPr>
                          </w:p>
                          <w:p w:rsidR="00C93C40" w:rsidRPr="00791C68" w:rsidRDefault="00C93C40" w:rsidP="00C93C4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(f)________________________________</w:t>
                            </w:r>
                          </w:p>
                          <w:p w:rsidR="00C93C40" w:rsidRPr="00791C68" w:rsidRDefault="00C93C40" w:rsidP="00C93C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DECANO FACULTAD/EXTENSIÓN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154.85pt;margin-top:5.05pt;width:139.6pt;height:7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">
                <v:textbox>
                  <w:txbxContent>
                    <w:p w:rsidR="00C93C40" w:rsidRDefault="00D52665" w:rsidP="0027468F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Validación del Decano</w:t>
                      </w:r>
                      <w:r w:rsidR="00B207B7"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/a en función de la </w:t>
                      </w:r>
                      <w:r w:rsidR="0027468F"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necesidad institucional</w:t>
                      </w:r>
                      <w:r w:rsidR="002E35BD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  <w:p w:rsidR="00C93C40" w:rsidRPr="002E35BD" w:rsidRDefault="00C93C40" w:rsidP="00C93C40">
                      <w:pPr>
                        <w:jc w:val="center"/>
                        <w:rPr>
                          <w:rFonts w:ascii="Century Gothic" w:hAnsi="Century Gothic"/>
                          <w:sz w:val="10"/>
                          <w:szCs w:val="18"/>
                        </w:rPr>
                      </w:pPr>
                    </w:p>
                    <w:p w:rsidR="00C93C40" w:rsidRPr="00791C68" w:rsidRDefault="00C93C40" w:rsidP="00C93C40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(f)________________________________</w:t>
                      </w:r>
                    </w:p>
                    <w:p w:rsidR="00C93C40" w:rsidRPr="00791C68" w:rsidRDefault="00C93C40" w:rsidP="00C93C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DECANO FACULTAD/EXTENSIÓN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54610</wp:posOffset>
                </wp:positionV>
                <wp:extent cx="1885950" cy="970280"/>
                <wp:effectExtent l="9525" t="9525" r="9525" b="1079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04B" w:rsidRPr="00791C68" w:rsidRDefault="00810CE5" w:rsidP="00FD164E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Intención </w:t>
                            </w:r>
                            <w:r w:rsidR="00FD164E"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del docente, previo aval del </w:t>
                            </w:r>
                            <w:r w:rsidR="00B207B7"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Decano</w:t>
                            </w:r>
                          </w:p>
                          <w:p w:rsidR="0063004B" w:rsidRDefault="0063004B" w:rsidP="0063004B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63004B" w:rsidRPr="002E35BD" w:rsidRDefault="0063004B" w:rsidP="0063004B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6"/>
                              </w:rPr>
                            </w:pPr>
                          </w:p>
                          <w:p w:rsidR="0063004B" w:rsidRPr="00791C68" w:rsidRDefault="0063004B" w:rsidP="0063004B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(f)________________________________</w:t>
                            </w: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3004B" w:rsidRPr="00791C68" w:rsidRDefault="0063004B" w:rsidP="0063004B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-4.05pt;margin-top:4.3pt;width:148.5pt;height:7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">
                <v:textbox>
                  <w:txbxContent>
                    <w:p w:rsidR="0063004B" w:rsidRPr="00791C68" w:rsidRDefault="00810CE5" w:rsidP="00FD164E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Intención </w:t>
                      </w:r>
                      <w:r w:rsidR="00FD164E"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del docente, previo aval del </w:t>
                      </w:r>
                      <w:r w:rsidR="00B207B7"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Decano</w:t>
                      </w:r>
                    </w:p>
                    <w:p w:rsidR="0063004B" w:rsidRDefault="0063004B" w:rsidP="0063004B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63004B" w:rsidRPr="002E35BD" w:rsidRDefault="0063004B" w:rsidP="0063004B">
                      <w:pPr>
                        <w:jc w:val="center"/>
                        <w:rPr>
                          <w:rFonts w:ascii="Century Gothic" w:hAnsi="Century Gothic"/>
                          <w:sz w:val="10"/>
                          <w:szCs w:val="16"/>
                        </w:rPr>
                      </w:pPr>
                    </w:p>
                    <w:p w:rsidR="0063004B" w:rsidRPr="00791C68" w:rsidRDefault="0063004B" w:rsidP="0063004B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(f)________________________________</w:t>
                      </w: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  <w:p w:rsidR="0063004B" w:rsidRPr="00791C68" w:rsidRDefault="0063004B" w:rsidP="0063004B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PROFESOR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82550</wp:posOffset>
                </wp:positionV>
                <wp:extent cx="1868805" cy="1000760"/>
                <wp:effectExtent l="12065" t="8890" r="5080" b="95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5BD" w:rsidRPr="00115E7B" w:rsidRDefault="002E35BD" w:rsidP="002E35BD">
                            <w:pPr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</w:pPr>
                            <w:r w:rsidRPr="00115E7B"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  <w:t>Certificación del Director del Departamento de Talento Humano</w:t>
                            </w:r>
                            <w:r w:rsidR="00574C5C" w:rsidRPr="00115E7B"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  <w:t xml:space="preserve"> de que el docente no tiene impedimento para laborar.</w:t>
                            </w:r>
                          </w:p>
                          <w:p w:rsidR="002E35BD" w:rsidRPr="00115E7B" w:rsidRDefault="002E35BD" w:rsidP="002E35BD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</w:pPr>
                          </w:p>
                          <w:p w:rsidR="002E35BD" w:rsidRDefault="002E35BD" w:rsidP="002E35BD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(f)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</w:t>
                            </w:r>
                          </w:p>
                          <w:p w:rsidR="002E35BD" w:rsidRPr="00791C68" w:rsidRDefault="00EB7EF3" w:rsidP="00EB7EF3">
                            <w:pPr>
                              <w:spacing w:before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2E35B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DIRECTOR TALENTO HUMANO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305.15pt;margin-top:6.5pt;width:147.15pt;height:7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">
                <v:textbox>
                  <w:txbxContent>
                    <w:p w:rsidR="002E35BD" w:rsidRPr="00115E7B" w:rsidRDefault="002E35BD" w:rsidP="002E35BD">
                      <w:pPr>
                        <w:jc w:val="both"/>
                        <w:rPr>
                          <w:rFonts w:ascii="Century Gothic" w:hAnsi="Century Gothic"/>
                          <w:sz w:val="14"/>
                          <w:szCs w:val="16"/>
                        </w:rPr>
                      </w:pPr>
                      <w:r w:rsidRPr="00115E7B">
                        <w:rPr>
                          <w:rFonts w:ascii="Century Gothic" w:hAnsi="Century Gothic"/>
                          <w:sz w:val="14"/>
                          <w:szCs w:val="16"/>
                        </w:rPr>
                        <w:t>Certificación del Director del Departamento de Talento Humano</w:t>
                      </w:r>
                      <w:r w:rsidR="00574C5C" w:rsidRPr="00115E7B">
                        <w:rPr>
                          <w:rFonts w:ascii="Century Gothic" w:hAnsi="Century Gothic"/>
                          <w:sz w:val="14"/>
                          <w:szCs w:val="16"/>
                        </w:rPr>
                        <w:t xml:space="preserve"> de que el docente no tiene impedimento para laborar.</w:t>
                      </w:r>
                    </w:p>
                    <w:p w:rsidR="002E35BD" w:rsidRPr="00115E7B" w:rsidRDefault="002E35BD" w:rsidP="002E35BD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8"/>
                        </w:rPr>
                      </w:pPr>
                    </w:p>
                    <w:p w:rsidR="002E35BD" w:rsidRDefault="002E35BD" w:rsidP="002E35BD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(f)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</w:t>
                      </w:r>
                    </w:p>
                    <w:p w:rsidR="002E35BD" w:rsidRPr="00791C68" w:rsidRDefault="00EB7EF3" w:rsidP="00EB7EF3">
                      <w:pPr>
                        <w:spacing w:before="1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</w:t>
                      </w:r>
                      <w:r w:rsidR="002E35BD">
                        <w:rPr>
                          <w:rFonts w:ascii="Century Gothic" w:hAnsi="Century Gothic"/>
                          <w:sz w:val="16"/>
                          <w:szCs w:val="16"/>
                        </w:rPr>
                        <w:t>DIRECTOR TALENTO HUMANO</w:t>
                      </w:r>
                    </w:p>
                  </w:txbxContent>
                </v:textbox>
              </v:shape>
            </w:pict>
          </mc:Fallback>
        </mc:AlternateContent>
      </w:r>
    </w:p>
    <w:p w:rsidR="00A6501E" w:rsidRPr="00826B5E" w:rsidRDefault="00A6501E" w:rsidP="00A6501E">
      <w:pPr>
        <w:jc w:val="both"/>
        <w:rPr>
          <w:rFonts w:ascii="Century Gothic" w:hAnsi="Century Gothic"/>
          <w:sz w:val="16"/>
          <w:szCs w:val="16"/>
        </w:rPr>
      </w:pPr>
    </w:p>
    <w:p w:rsidR="00757893" w:rsidRDefault="00757893" w:rsidP="00A6501E">
      <w:pPr>
        <w:jc w:val="both"/>
        <w:rPr>
          <w:rFonts w:ascii="Century Gothic" w:hAnsi="Century Gothic"/>
          <w:sz w:val="18"/>
          <w:szCs w:val="18"/>
        </w:rPr>
      </w:pPr>
    </w:p>
    <w:p w:rsidR="00A6501E" w:rsidRDefault="00A6501E" w:rsidP="00A6501E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:rsidR="00A6501E" w:rsidRPr="00A6501E" w:rsidRDefault="00A6501E" w:rsidP="00A6501E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</w:t>
      </w:r>
      <w:r w:rsidR="0041474E">
        <w:rPr>
          <w:rFonts w:ascii="Century Gothic" w:hAnsi="Century Gothic"/>
          <w:sz w:val="18"/>
          <w:szCs w:val="18"/>
        </w:rPr>
        <w:t xml:space="preserve">       </w:t>
      </w:r>
      <w:r w:rsidR="0041474E">
        <w:rPr>
          <w:rFonts w:ascii="Century Gothic" w:hAnsi="Century Gothic"/>
          <w:sz w:val="18"/>
          <w:szCs w:val="18"/>
        </w:rPr>
        <w:tab/>
      </w:r>
      <w:r w:rsidR="0041474E">
        <w:rPr>
          <w:rFonts w:ascii="Century Gothic" w:hAnsi="Century Gothic"/>
          <w:sz w:val="18"/>
          <w:szCs w:val="18"/>
        </w:rPr>
        <w:tab/>
      </w:r>
      <w:r w:rsidR="0041474E">
        <w:rPr>
          <w:rFonts w:ascii="Century Gothic" w:hAnsi="Century Gothic"/>
          <w:sz w:val="18"/>
          <w:szCs w:val="18"/>
        </w:rPr>
        <w:tab/>
      </w:r>
      <w:r w:rsidR="0041474E">
        <w:rPr>
          <w:rFonts w:ascii="Century Gothic" w:hAnsi="Century Gothic"/>
          <w:sz w:val="18"/>
          <w:szCs w:val="18"/>
        </w:rPr>
        <w:tab/>
      </w:r>
      <w:r w:rsidR="0041474E">
        <w:rPr>
          <w:rFonts w:ascii="Century Gothic" w:hAnsi="Century Gothic"/>
          <w:sz w:val="18"/>
          <w:szCs w:val="18"/>
        </w:rPr>
        <w:tab/>
        <w:t xml:space="preserve">     </w:t>
      </w:r>
    </w:p>
    <w:sectPr w:rsidR="00A6501E" w:rsidRPr="00A6501E" w:rsidSect="00117B41">
      <w:headerReference w:type="default" r:id="rId6"/>
      <w:pgSz w:w="11906" w:h="16838"/>
      <w:pgMar w:top="426" w:right="1558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A5" w:rsidRDefault="004262A5" w:rsidP="00D52665">
      <w:r>
        <w:separator/>
      </w:r>
    </w:p>
  </w:endnote>
  <w:endnote w:type="continuationSeparator" w:id="0">
    <w:p w:rsidR="004262A5" w:rsidRDefault="004262A5" w:rsidP="00D5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A5" w:rsidRDefault="004262A5" w:rsidP="00D52665">
      <w:r>
        <w:separator/>
      </w:r>
    </w:p>
  </w:footnote>
  <w:footnote w:type="continuationSeparator" w:id="0">
    <w:p w:rsidR="004262A5" w:rsidRDefault="004262A5" w:rsidP="00D5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917"/>
      <w:gridCol w:w="2216"/>
    </w:tblGrid>
    <w:tr w:rsidR="006C1034" w:rsidRPr="00D22F98" w:rsidTr="006C1034">
      <w:trPr>
        <w:trHeight w:val="283"/>
      </w:trPr>
      <w:tc>
        <w:tcPr>
          <w:tcW w:w="1276" w:type="dxa"/>
          <w:vMerge w:val="restart"/>
          <w:vAlign w:val="center"/>
        </w:tcPr>
        <w:p w:rsidR="006C1034" w:rsidRPr="00D22F98" w:rsidRDefault="004262A5" w:rsidP="006C1034">
          <w:pPr>
            <w:ind w:left="-2240"/>
            <w:rPr>
              <w:bCs w:val="0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17" w:type="dxa"/>
          <w:tcBorders>
            <w:bottom w:val="nil"/>
          </w:tcBorders>
          <w:vAlign w:val="center"/>
        </w:tcPr>
        <w:p w:rsidR="006C1034" w:rsidRPr="006C1034" w:rsidRDefault="006C1034" w:rsidP="006C1034">
          <w:pPr>
            <w:rPr>
              <w:b/>
              <w:bCs w:val="0"/>
              <w:sz w:val="18"/>
              <w:szCs w:val="18"/>
            </w:rPr>
          </w:pPr>
          <w:r w:rsidRPr="006C1034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216" w:type="dxa"/>
          <w:vMerge w:val="restart"/>
          <w:vAlign w:val="center"/>
        </w:tcPr>
        <w:p w:rsidR="006C1034" w:rsidRPr="006C1034" w:rsidRDefault="006C1034" w:rsidP="006C1034">
          <w:pPr>
            <w:ind w:left="-57" w:right="-57"/>
            <w:rPr>
              <w:rFonts w:cs="Arial"/>
              <w:b/>
              <w:bCs w:val="0"/>
              <w:sz w:val="16"/>
              <w:szCs w:val="16"/>
            </w:rPr>
          </w:pPr>
          <w:r w:rsidRPr="006C1034">
            <w:rPr>
              <w:rFonts w:cs="Arial"/>
              <w:b/>
              <w:sz w:val="16"/>
              <w:szCs w:val="16"/>
            </w:rPr>
            <w:t>CÓDIGO: PAA-01-IT-001-F-002</w:t>
          </w:r>
        </w:p>
      </w:tc>
    </w:tr>
    <w:tr w:rsidR="006C1034" w:rsidRPr="00D22F98" w:rsidTr="006C1034">
      <w:trPr>
        <w:trHeight w:val="283"/>
      </w:trPr>
      <w:tc>
        <w:tcPr>
          <w:tcW w:w="1276" w:type="dxa"/>
          <w:vMerge/>
        </w:tcPr>
        <w:p w:rsidR="006C1034" w:rsidRPr="00D22F98" w:rsidRDefault="006C1034" w:rsidP="006C1034">
          <w:pPr>
            <w:rPr>
              <w:bCs w:val="0"/>
            </w:rPr>
          </w:pPr>
        </w:p>
      </w:tc>
      <w:tc>
        <w:tcPr>
          <w:tcW w:w="5917" w:type="dxa"/>
          <w:tcBorders>
            <w:top w:val="nil"/>
          </w:tcBorders>
          <w:vAlign w:val="center"/>
        </w:tcPr>
        <w:p w:rsidR="006C1034" w:rsidRPr="006C1034" w:rsidRDefault="006C1034" w:rsidP="006C1034">
          <w:pPr>
            <w:rPr>
              <w:b/>
              <w:bCs w:val="0"/>
              <w:sz w:val="18"/>
              <w:szCs w:val="18"/>
            </w:rPr>
          </w:pPr>
          <w:r w:rsidRPr="006C1034">
            <w:rPr>
              <w:b/>
              <w:sz w:val="18"/>
              <w:szCs w:val="18"/>
            </w:rPr>
            <w:t>DECLARACIÓN DEL DOCENTE SOBRE SU DECISIÓN DE DEDICACIÓN</w:t>
          </w:r>
        </w:p>
      </w:tc>
      <w:tc>
        <w:tcPr>
          <w:tcW w:w="2216" w:type="dxa"/>
          <w:vMerge/>
          <w:vAlign w:val="center"/>
        </w:tcPr>
        <w:p w:rsidR="006C1034" w:rsidRPr="00D22F98" w:rsidRDefault="006C1034" w:rsidP="006C1034">
          <w:pPr>
            <w:rPr>
              <w:b/>
              <w:bCs w:val="0"/>
              <w:sz w:val="18"/>
              <w:szCs w:val="18"/>
            </w:rPr>
          </w:pPr>
        </w:p>
      </w:tc>
    </w:tr>
    <w:tr w:rsidR="006C1034" w:rsidRPr="00D22F98" w:rsidTr="006C1034">
      <w:trPr>
        <w:trHeight w:val="283"/>
      </w:trPr>
      <w:tc>
        <w:tcPr>
          <w:tcW w:w="1276" w:type="dxa"/>
          <w:vMerge/>
        </w:tcPr>
        <w:p w:rsidR="006C1034" w:rsidRPr="00D22F98" w:rsidRDefault="006C1034" w:rsidP="006C1034">
          <w:pPr>
            <w:rPr>
              <w:bCs w:val="0"/>
            </w:rPr>
          </w:pPr>
        </w:p>
      </w:tc>
      <w:tc>
        <w:tcPr>
          <w:tcW w:w="5917" w:type="dxa"/>
          <w:vMerge w:val="restart"/>
          <w:vAlign w:val="center"/>
        </w:tcPr>
        <w:p w:rsidR="006C1034" w:rsidRPr="006C1034" w:rsidRDefault="006C1034" w:rsidP="006C1034">
          <w:pPr>
            <w:jc w:val="both"/>
            <w:rPr>
              <w:b/>
              <w:sz w:val="18"/>
              <w:szCs w:val="18"/>
            </w:rPr>
          </w:pPr>
          <w:r w:rsidRPr="006C1034">
            <w:rPr>
              <w:b/>
              <w:sz w:val="18"/>
              <w:szCs w:val="18"/>
            </w:rPr>
            <w:t xml:space="preserve">PROCEDIMIENTO: </w:t>
          </w:r>
        </w:p>
        <w:p w:rsidR="006C1034" w:rsidRPr="006C1034" w:rsidRDefault="006C1034" w:rsidP="006C1034">
          <w:pPr>
            <w:jc w:val="both"/>
            <w:rPr>
              <w:b/>
              <w:bCs w:val="0"/>
              <w:sz w:val="18"/>
              <w:szCs w:val="18"/>
            </w:rPr>
          </w:pPr>
          <w:r w:rsidRPr="006C1034">
            <w:rPr>
              <w:b/>
              <w:sz w:val="18"/>
              <w:szCs w:val="18"/>
            </w:rPr>
            <w:t>MODIFICACIÓN DEL REGIMEN DE DEDICACIÓN DE DOCENTES</w:t>
          </w:r>
        </w:p>
      </w:tc>
      <w:tc>
        <w:tcPr>
          <w:tcW w:w="2216" w:type="dxa"/>
          <w:vAlign w:val="center"/>
        </w:tcPr>
        <w:p w:rsidR="006C1034" w:rsidRPr="00D22F98" w:rsidRDefault="006C1034" w:rsidP="006C1034">
          <w:pPr>
            <w:rPr>
              <w:rFonts w:cs="Arial"/>
              <w:b/>
              <w:bCs w:val="0"/>
              <w:sz w:val="18"/>
              <w:szCs w:val="18"/>
            </w:rPr>
          </w:pPr>
          <w:r w:rsidRPr="00D22F98">
            <w:rPr>
              <w:rFonts w:cs="Arial"/>
              <w:b/>
              <w:sz w:val="18"/>
              <w:szCs w:val="18"/>
            </w:rPr>
            <w:t>R</w:t>
          </w:r>
          <w:r>
            <w:rPr>
              <w:rFonts w:cs="Arial"/>
              <w:b/>
              <w:sz w:val="18"/>
              <w:szCs w:val="18"/>
            </w:rPr>
            <w:t>EVISIÓN:   3</w:t>
          </w:r>
        </w:p>
      </w:tc>
    </w:tr>
    <w:tr w:rsidR="006C1034" w:rsidRPr="00D22F98" w:rsidTr="006C1034">
      <w:trPr>
        <w:trHeight w:val="283"/>
      </w:trPr>
      <w:tc>
        <w:tcPr>
          <w:tcW w:w="1276" w:type="dxa"/>
          <w:vMerge/>
        </w:tcPr>
        <w:p w:rsidR="006C1034" w:rsidRPr="00D22F98" w:rsidRDefault="006C1034" w:rsidP="006C1034">
          <w:pPr>
            <w:rPr>
              <w:bCs w:val="0"/>
            </w:rPr>
          </w:pPr>
        </w:p>
      </w:tc>
      <w:tc>
        <w:tcPr>
          <w:tcW w:w="5917" w:type="dxa"/>
          <w:vMerge/>
          <w:vAlign w:val="center"/>
        </w:tcPr>
        <w:p w:rsidR="006C1034" w:rsidRPr="00D22F98" w:rsidRDefault="006C1034" w:rsidP="006C1034">
          <w:pPr>
            <w:rPr>
              <w:bCs w:val="0"/>
              <w:sz w:val="18"/>
              <w:szCs w:val="18"/>
            </w:rPr>
          </w:pPr>
        </w:p>
      </w:tc>
      <w:tc>
        <w:tcPr>
          <w:tcW w:w="2216" w:type="dxa"/>
          <w:vAlign w:val="center"/>
        </w:tcPr>
        <w:p w:rsidR="006C1034" w:rsidRPr="00D22F98" w:rsidRDefault="006C1034" w:rsidP="006C1034">
          <w:pPr>
            <w:rPr>
              <w:bCs w:val="0"/>
              <w:sz w:val="18"/>
              <w:szCs w:val="18"/>
            </w:rPr>
          </w:pPr>
          <w:r w:rsidRPr="00D22F98">
            <w:rPr>
              <w:sz w:val="18"/>
              <w:szCs w:val="18"/>
            </w:rPr>
            <w:t xml:space="preserve">Página </w:t>
          </w:r>
          <w:r w:rsidRPr="00D22F98">
            <w:rPr>
              <w:b/>
              <w:sz w:val="18"/>
              <w:szCs w:val="18"/>
            </w:rPr>
            <w:fldChar w:fldCharType="begin"/>
          </w:r>
          <w:r w:rsidRPr="00D22F98">
            <w:rPr>
              <w:b/>
              <w:sz w:val="18"/>
              <w:szCs w:val="18"/>
            </w:rPr>
            <w:instrText>PAGE  \* Arabic  \* MERGEFORMAT</w:instrText>
          </w:r>
          <w:r w:rsidRPr="00D22F98">
            <w:rPr>
              <w:b/>
              <w:sz w:val="18"/>
              <w:szCs w:val="18"/>
            </w:rPr>
            <w:fldChar w:fldCharType="separate"/>
          </w:r>
          <w:r w:rsidR="00724787" w:rsidRPr="00724787">
            <w:rPr>
              <w:b/>
              <w:bCs w:val="0"/>
              <w:noProof/>
              <w:sz w:val="18"/>
              <w:szCs w:val="18"/>
            </w:rPr>
            <w:t>1</w:t>
          </w:r>
          <w:r w:rsidRPr="00D22F98">
            <w:rPr>
              <w:b/>
              <w:sz w:val="18"/>
              <w:szCs w:val="18"/>
            </w:rPr>
            <w:fldChar w:fldCharType="end"/>
          </w:r>
          <w:r w:rsidRPr="00D22F98">
            <w:rPr>
              <w:sz w:val="18"/>
              <w:szCs w:val="18"/>
            </w:rPr>
            <w:t xml:space="preserve"> de </w:t>
          </w:r>
          <w:r w:rsidRPr="00D22F98">
            <w:rPr>
              <w:b/>
              <w:sz w:val="18"/>
              <w:szCs w:val="18"/>
            </w:rPr>
            <w:fldChar w:fldCharType="begin"/>
          </w:r>
          <w:r w:rsidRPr="00D22F98">
            <w:rPr>
              <w:b/>
              <w:sz w:val="18"/>
              <w:szCs w:val="18"/>
            </w:rPr>
            <w:instrText>NUMPAGES  \* Arabic  \* MERGEFORMAT</w:instrText>
          </w:r>
          <w:r w:rsidRPr="00D22F98">
            <w:rPr>
              <w:b/>
              <w:sz w:val="18"/>
              <w:szCs w:val="18"/>
            </w:rPr>
            <w:fldChar w:fldCharType="separate"/>
          </w:r>
          <w:r w:rsidR="00724787" w:rsidRPr="00724787">
            <w:rPr>
              <w:b/>
              <w:bCs w:val="0"/>
              <w:noProof/>
              <w:sz w:val="18"/>
              <w:szCs w:val="18"/>
            </w:rPr>
            <w:t>1</w:t>
          </w:r>
          <w:r w:rsidRPr="00D22F98">
            <w:rPr>
              <w:b/>
              <w:sz w:val="18"/>
              <w:szCs w:val="18"/>
            </w:rPr>
            <w:fldChar w:fldCharType="end"/>
          </w:r>
        </w:p>
      </w:tc>
    </w:tr>
  </w:tbl>
  <w:p w:rsidR="00D52665" w:rsidRDefault="00D52665">
    <w:pPr>
      <w:pStyle w:val="Encabezado"/>
    </w:pPr>
  </w:p>
  <w:p w:rsidR="00BF1ACC" w:rsidRPr="00BF1ACC" w:rsidRDefault="00BF1ACC" w:rsidP="008320F1">
    <w:pPr>
      <w:pStyle w:val="Encabezad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00"/>
    <w:rsid w:val="000053A7"/>
    <w:rsid w:val="000072B3"/>
    <w:rsid w:val="00007EBC"/>
    <w:rsid w:val="00010175"/>
    <w:rsid w:val="00024D39"/>
    <w:rsid w:val="00047E07"/>
    <w:rsid w:val="0006584D"/>
    <w:rsid w:val="00091437"/>
    <w:rsid w:val="000A3DA4"/>
    <w:rsid w:val="000A4BB7"/>
    <w:rsid w:val="000D2C6B"/>
    <w:rsid w:val="000F6143"/>
    <w:rsid w:val="000F640A"/>
    <w:rsid w:val="00110917"/>
    <w:rsid w:val="00115E7B"/>
    <w:rsid w:val="00117B41"/>
    <w:rsid w:val="00126140"/>
    <w:rsid w:val="0014454B"/>
    <w:rsid w:val="00153D40"/>
    <w:rsid w:val="001566C4"/>
    <w:rsid w:val="00162148"/>
    <w:rsid w:val="00165523"/>
    <w:rsid w:val="00172260"/>
    <w:rsid w:val="00175EAA"/>
    <w:rsid w:val="00183AA1"/>
    <w:rsid w:val="001B313C"/>
    <w:rsid w:val="001B44B6"/>
    <w:rsid w:val="001C06D2"/>
    <w:rsid w:val="001C5212"/>
    <w:rsid w:val="001C773C"/>
    <w:rsid w:val="001D5680"/>
    <w:rsid w:val="002045B5"/>
    <w:rsid w:val="0023350A"/>
    <w:rsid w:val="00234355"/>
    <w:rsid w:val="00243223"/>
    <w:rsid w:val="0024443D"/>
    <w:rsid w:val="00255B27"/>
    <w:rsid w:val="0027468F"/>
    <w:rsid w:val="00282381"/>
    <w:rsid w:val="002C1755"/>
    <w:rsid w:val="002D0F5D"/>
    <w:rsid w:val="002D6E5E"/>
    <w:rsid w:val="002E2443"/>
    <w:rsid w:val="002E35BD"/>
    <w:rsid w:val="00306527"/>
    <w:rsid w:val="00357C2F"/>
    <w:rsid w:val="00360764"/>
    <w:rsid w:val="003728A6"/>
    <w:rsid w:val="00372FC5"/>
    <w:rsid w:val="00373B39"/>
    <w:rsid w:val="0037613F"/>
    <w:rsid w:val="003774F9"/>
    <w:rsid w:val="003942F2"/>
    <w:rsid w:val="003968F6"/>
    <w:rsid w:val="003A3CBF"/>
    <w:rsid w:val="003B6BE0"/>
    <w:rsid w:val="003F0500"/>
    <w:rsid w:val="003F46FB"/>
    <w:rsid w:val="004034F5"/>
    <w:rsid w:val="00404A58"/>
    <w:rsid w:val="0041474E"/>
    <w:rsid w:val="0042085C"/>
    <w:rsid w:val="004262A5"/>
    <w:rsid w:val="00431960"/>
    <w:rsid w:val="004462C7"/>
    <w:rsid w:val="00451771"/>
    <w:rsid w:val="00476FCF"/>
    <w:rsid w:val="00481F4F"/>
    <w:rsid w:val="00491A52"/>
    <w:rsid w:val="004A6825"/>
    <w:rsid w:val="004B6AD9"/>
    <w:rsid w:val="004C60A5"/>
    <w:rsid w:val="004C7732"/>
    <w:rsid w:val="004D2B74"/>
    <w:rsid w:val="004D7DAE"/>
    <w:rsid w:val="004E62EE"/>
    <w:rsid w:val="00501CEA"/>
    <w:rsid w:val="00502EBA"/>
    <w:rsid w:val="00506490"/>
    <w:rsid w:val="00512BD9"/>
    <w:rsid w:val="00543766"/>
    <w:rsid w:val="00570012"/>
    <w:rsid w:val="0057260C"/>
    <w:rsid w:val="00574C5C"/>
    <w:rsid w:val="005751C2"/>
    <w:rsid w:val="0058748B"/>
    <w:rsid w:val="00587507"/>
    <w:rsid w:val="00593BED"/>
    <w:rsid w:val="005B1898"/>
    <w:rsid w:val="005B44A1"/>
    <w:rsid w:val="005B5FE8"/>
    <w:rsid w:val="005D32DF"/>
    <w:rsid w:val="005D3856"/>
    <w:rsid w:val="005D600D"/>
    <w:rsid w:val="005E0AAF"/>
    <w:rsid w:val="005F0345"/>
    <w:rsid w:val="005F110C"/>
    <w:rsid w:val="005F51D0"/>
    <w:rsid w:val="00601A05"/>
    <w:rsid w:val="0063004B"/>
    <w:rsid w:val="00635DD0"/>
    <w:rsid w:val="00652C72"/>
    <w:rsid w:val="006727A3"/>
    <w:rsid w:val="006754CA"/>
    <w:rsid w:val="00690109"/>
    <w:rsid w:val="006A36E9"/>
    <w:rsid w:val="006B070B"/>
    <w:rsid w:val="006B6B2B"/>
    <w:rsid w:val="006C1034"/>
    <w:rsid w:val="006C235A"/>
    <w:rsid w:val="006E4BB1"/>
    <w:rsid w:val="006F00AF"/>
    <w:rsid w:val="006F766E"/>
    <w:rsid w:val="007013AA"/>
    <w:rsid w:val="0070566F"/>
    <w:rsid w:val="00713526"/>
    <w:rsid w:val="00714404"/>
    <w:rsid w:val="00721E0A"/>
    <w:rsid w:val="00724787"/>
    <w:rsid w:val="0074199B"/>
    <w:rsid w:val="007569EA"/>
    <w:rsid w:val="00757893"/>
    <w:rsid w:val="0076590D"/>
    <w:rsid w:val="0076795E"/>
    <w:rsid w:val="007775C4"/>
    <w:rsid w:val="00791C68"/>
    <w:rsid w:val="00793512"/>
    <w:rsid w:val="007950B9"/>
    <w:rsid w:val="007C117A"/>
    <w:rsid w:val="007C5465"/>
    <w:rsid w:val="007D742C"/>
    <w:rsid w:val="00810CE5"/>
    <w:rsid w:val="00815398"/>
    <w:rsid w:val="00815658"/>
    <w:rsid w:val="00817FC9"/>
    <w:rsid w:val="008212F1"/>
    <w:rsid w:val="00826B5E"/>
    <w:rsid w:val="00831881"/>
    <w:rsid w:val="008320F1"/>
    <w:rsid w:val="00841C27"/>
    <w:rsid w:val="00846C0A"/>
    <w:rsid w:val="00856C7C"/>
    <w:rsid w:val="00866426"/>
    <w:rsid w:val="00891644"/>
    <w:rsid w:val="008A1491"/>
    <w:rsid w:val="008B69D5"/>
    <w:rsid w:val="008E016F"/>
    <w:rsid w:val="009010DF"/>
    <w:rsid w:val="00927E98"/>
    <w:rsid w:val="009532F8"/>
    <w:rsid w:val="009725FA"/>
    <w:rsid w:val="00980FA5"/>
    <w:rsid w:val="009840E1"/>
    <w:rsid w:val="009B57EF"/>
    <w:rsid w:val="009C4B3F"/>
    <w:rsid w:val="009D0909"/>
    <w:rsid w:val="009F5BDD"/>
    <w:rsid w:val="009F785A"/>
    <w:rsid w:val="00A008A7"/>
    <w:rsid w:val="00A01BF2"/>
    <w:rsid w:val="00A055FD"/>
    <w:rsid w:val="00A11A16"/>
    <w:rsid w:val="00A2578C"/>
    <w:rsid w:val="00A35E7D"/>
    <w:rsid w:val="00A52986"/>
    <w:rsid w:val="00A6369A"/>
    <w:rsid w:val="00A64B31"/>
    <w:rsid w:val="00A6501E"/>
    <w:rsid w:val="00AB26A6"/>
    <w:rsid w:val="00AB5AC9"/>
    <w:rsid w:val="00AB7D9B"/>
    <w:rsid w:val="00AC5264"/>
    <w:rsid w:val="00AC7719"/>
    <w:rsid w:val="00AD1A12"/>
    <w:rsid w:val="00AE6555"/>
    <w:rsid w:val="00AE6F29"/>
    <w:rsid w:val="00B00D92"/>
    <w:rsid w:val="00B109D9"/>
    <w:rsid w:val="00B207B7"/>
    <w:rsid w:val="00B209AD"/>
    <w:rsid w:val="00B2687C"/>
    <w:rsid w:val="00B524D1"/>
    <w:rsid w:val="00B560FF"/>
    <w:rsid w:val="00B5719B"/>
    <w:rsid w:val="00B62AA4"/>
    <w:rsid w:val="00B639E4"/>
    <w:rsid w:val="00B71019"/>
    <w:rsid w:val="00B76178"/>
    <w:rsid w:val="00B86A4F"/>
    <w:rsid w:val="00B905A3"/>
    <w:rsid w:val="00B94871"/>
    <w:rsid w:val="00B94EA2"/>
    <w:rsid w:val="00B95D42"/>
    <w:rsid w:val="00BA5B1D"/>
    <w:rsid w:val="00BA5B4A"/>
    <w:rsid w:val="00BA6F25"/>
    <w:rsid w:val="00BD5208"/>
    <w:rsid w:val="00BE5DC8"/>
    <w:rsid w:val="00BE7648"/>
    <w:rsid w:val="00BF1ACC"/>
    <w:rsid w:val="00C2048F"/>
    <w:rsid w:val="00C31DC7"/>
    <w:rsid w:val="00C3288B"/>
    <w:rsid w:val="00C93C40"/>
    <w:rsid w:val="00CB753F"/>
    <w:rsid w:val="00CC2AB0"/>
    <w:rsid w:val="00CE100B"/>
    <w:rsid w:val="00D028C3"/>
    <w:rsid w:val="00D0563E"/>
    <w:rsid w:val="00D14A8A"/>
    <w:rsid w:val="00D22F98"/>
    <w:rsid w:val="00D32B7A"/>
    <w:rsid w:val="00D466A1"/>
    <w:rsid w:val="00D52665"/>
    <w:rsid w:val="00D9241F"/>
    <w:rsid w:val="00DA07E2"/>
    <w:rsid w:val="00DA78D7"/>
    <w:rsid w:val="00DB331A"/>
    <w:rsid w:val="00DB583D"/>
    <w:rsid w:val="00DC0F09"/>
    <w:rsid w:val="00E0132C"/>
    <w:rsid w:val="00E013C0"/>
    <w:rsid w:val="00E01FD2"/>
    <w:rsid w:val="00E06865"/>
    <w:rsid w:val="00E10B22"/>
    <w:rsid w:val="00E15C82"/>
    <w:rsid w:val="00E32B9D"/>
    <w:rsid w:val="00E47BCF"/>
    <w:rsid w:val="00E50227"/>
    <w:rsid w:val="00E52E97"/>
    <w:rsid w:val="00E63C73"/>
    <w:rsid w:val="00E66E34"/>
    <w:rsid w:val="00E73C17"/>
    <w:rsid w:val="00E95F4B"/>
    <w:rsid w:val="00EA1312"/>
    <w:rsid w:val="00EB1DE8"/>
    <w:rsid w:val="00EB7EF3"/>
    <w:rsid w:val="00EC1ACA"/>
    <w:rsid w:val="00EC5A3F"/>
    <w:rsid w:val="00ED0381"/>
    <w:rsid w:val="00ED1287"/>
    <w:rsid w:val="00EE2871"/>
    <w:rsid w:val="00F03541"/>
    <w:rsid w:val="00F0371F"/>
    <w:rsid w:val="00F14B64"/>
    <w:rsid w:val="00F15898"/>
    <w:rsid w:val="00F80392"/>
    <w:rsid w:val="00F8238E"/>
    <w:rsid w:val="00FA68C3"/>
    <w:rsid w:val="00FB0654"/>
    <w:rsid w:val="00FB3FFC"/>
    <w:rsid w:val="00FB5E04"/>
    <w:rsid w:val="00FC1859"/>
    <w:rsid w:val="00FC39AD"/>
    <w:rsid w:val="00FD164E"/>
    <w:rsid w:val="00FF48D3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E93EE9-1113-4DF1-B437-9A88C70B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00"/>
    <w:pPr>
      <w:spacing w:after="0" w:line="240" w:lineRule="auto"/>
    </w:pPr>
    <w:rPr>
      <w:rFonts w:ascii="Abadi MT Condensed" w:hAnsi="Abadi MT Condensed" w:cs="Helvetica"/>
      <w:bCs/>
      <w:sz w:val="24"/>
      <w:szCs w:val="2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3F050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F0500"/>
    <w:rPr>
      <w:rFonts w:ascii="Abadi MT Condensed" w:hAnsi="Abadi MT Condensed" w:cs="Helvetica"/>
      <w:bCs/>
      <w:sz w:val="23"/>
      <w:szCs w:val="23"/>
      <w:lang w:val="x-none" w:eastAsia="es-ES"/>
    </w:rPr>
  </w:style>
  <w:style w:type="paragraph" w:styleId="Prrafodelista">
    <w:name w:val="List Paragraph"/>
    <w:basedOn w:val="Normal"/>
    <w:uiPriority w:val="34"/>
    <w:qFormat/>
    <w:rsid w:val="003F05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7260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2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52665"/>
    <w:rPr>
      <w:rFonts w:ascii="Abadi MT Condensed" w:hAnsi="Abadi MT Condensed" w:cs="Helvetica"/>
      <w:bCs/>
      <w:sz w:val="23"/>
      <w:szCs w:val="23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D526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52665"/>
    <w:rPr>
      <w:rFonts w:ascii="Abadi MT Condensed" w:hAnsi="Abadi MT Condensed" w:cs="Helvetica"/>
      <w:bCs/>
      <w:sz w:val="23"/>
      <w:szCs w:val="23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8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78D7"/>
    <w:rPr>
      <w:rFonts w:ascii="Tahoma" w:hAnsi="Tahoma" w:cs="Tahoma"/>
      <w:bCs/>
      <w:sz w:val="16"/>
      <w:szCs w:val="16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Alba Cacéres</dc:creator>
  <cp:keywords/>
  <dc:description/>
  <cp:lastModifiedBy>USER</cp:lastModifiedBy>
  <cp:revision>2</cp:revision>
  <cp:lastPrinted>2018-01-29T14:07:00Z</cp:lastPrinted>
  <dcterms:created xsi:type="dcterms:W3CDTF">2018-01-29T16:32:00Z</dcterms:created>
  <dcterms:modified xsi:type="dcterms:W3CDTF">2018-01-29T16:32:00Z</dcterms:modified>
</cp:coreProperties>
</file>