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A4DA" w14:textId="41EF3492" w:rsidR="006A4E02" w:rsidRPr="00CD593B" w:rsidRDefault="006A4E02" w:rsidP="00770606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 xml:space="preserve">Memorando </w:t>
      </w:r>
      <w:r w:rsidR="002364AA" w:rsidRPr="00CD593B">
        <w:rPr>
          <w:rFonts w:ascii="Arial" w:hAnsi="Arial" w:cs="Arial"/>
        </w:rPr>
        <w:t>N.º</w:t>
      </w:r>
      <w:r w:rsidR="007350C2" w:rsidRPr="00CD593B">
        <w:rPr>
          <w:rFonts w:ascii="Arial" w:hAnsi="Arial" w:cs="Arial"/>
          <w:color w:val="E7E6E6" w:themeColor="background2"/>
        </w:rPr>
        <w:t xml:space="preserve"> </w:t>
      </w:r>
    </w:p>
    <w:p w14:paraId="7B6F59E3" w14:textId="77777777" w:rsidR="00DE4BEB" w:rsidRPr="00CD593B" w:rsidRDefault="00DE4BEB" w:rsidP="00770606">
      <w:pPr>
        <w:pStyle w:val="Sinespaciado"/>
        <w:ind w:left="0" w:firstLine="0"/>
        <w:rPr>
          <w:rFonts w:ascii="Arial" w:hAnsi="Arial" w:cs="Arial"/>
        </w:rPr>
      </w:pPr>
    </w:p>
    <w:p w14:paraId="64D52672" w14:textId="42597FBF" w:rsidR="00C22E4F" w:rsidRPr="00CD593B" w:rsidRDefault="00DE4BEB" w:rsidP="00770606">
      <w:pPr>
        <w:pStyle w:val="Sinespaciado"/>
        <w:ind w:left="0" w:firstLine="0"/>
        <w:rPr>
          <w:rFonts w:ascii="Arial" w:hAnsi="Arial" w:cs="Arial"/>
        </w:rPr>
      </w:pPr>
      <w:r w:rsidRPr="00CD593B">
        <w:rPr>
          <w:rFonts w:ascii="Arial" w:hAnsi="Arial" w:cs="Arial"/>
        </w:rPr>
        <w:t>Manta,</w:t>
      </w:r>
    </w:p>
    <w:p w14:paraId="6398A0F2" w14:textId="6D1B3633" w:rsidR="00846372" w:rsidRPr="00CD593B" w:rsidRDefault="00846372" w:rsidP="00846372">
      <w:pPr>
        <w:pStyle w:val="Sinespaciado"/>
        <w:ind w:left="0" w:firstLine="0"/>
        <w:rPr>
          <w:rFonts w:ascii="Century Gothic" w:hAnsi="Century Gothic"/>
        </w:rPr>
      </w:pPr>
    </w:p>
    <w:p w14:paraId="03C98D66" w14:textId="7344D80C" w:rsidR="00EB172C" w:rsidRP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Señor</w:t>
      </w:r>
      <w:r w:rsidR="006E3977">
        <w:rPr>
          <w:rFonts w:ascii="Arial" w:hAnsi="Arial" w:cs="Arial"/>
          <w:color w:val="000000"/>
          <w:sz w:val="22"/>
          <w:szCs w:val="22"/>
        </w:rPr>
        <w:t>/a</w:t>
      </w:r>
    </w:p>
    <w:p w14:paraId="722BF8B2" w14:textId="7304EE4A" w:rsidR="002364AA" w:rsidRDefault="002364AA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 XXXXX XXX</w:t>
      </w:r>
    </w:p>
    <w:p w14:paraId="66423C46" w14:textId="3E862A2C" w:rsidR="00EB172C" w:rsidRPr="00007A55" w:rsidRDefault="00D4238D" w:rsidP="00EB172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07A55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2364AA" w:rsidRPr="00007A55">
        <w:rPr>
          <w:rFonts w:ascii="Arial" w:hAnsi="Arial" w:cs="Arial"/>
          <w:b/>
          <w:bCs/>
          <w:color w:val="000000"/>
          <w:sz w:val="22"/>
          <w:szCs w:val="22"/>
        </w:rPr>
        <w:t>ecto</w:t>
      </w:r>
      <w:r w:rsidR="00007A55" w:rsidRPr="00007A55">
        <w:rPr>
          <w:rFonts w:ascii="Arial" w:hAnsi="Arial" w:cs="Arial"/>
          <w:b/>
          <w:bCs/>
          <w:color w:val="000000"/>
          <w:sz w:val="22"/>
          <w:szCs w:val="22"/>
        </w:rPr>
        <w:t>r</w:t>
      </w:r>
    </w:p>
    <w:p w14:paraId="3C0CA07E" w14:textId="03562818" w:rsidR="00007A55" w:rsidRPr="00007A55" w:rsidRDefault="00007A55" w:rsidP="00EB172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07A55">
        <w:rPr>
          <w:rFonts w:ascii="Arial" w:hAnsi="Arial" w:cs="Arial"/>
          <w:b/>
          <w:bCs/>
          <w:color w:val="000000"/>
          <w:sz w:val="22"/>
          <w:szCs w:val="22"/>
        </w:rPr>
        <w:t>Universidad Laica Eloy Alfaro de Manabí</w:t>
      </w:r>
    </w:p>
    <w:p w14:paraId="160F2871" w14:textId="3ED801E0" w:rsidR="00EB172C" w:rsidRDefault="00EB172C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172C">
        <w:rPr>
          <w:rFonts w:ascii="Arial" w:hAnsi="Arial" w:cs="Arial"/>
          <w:color w:val="000000"/>
          <w:sz w:val="22"/>
          <w:szCs w:val="22"/>
        </w:rPr>
        <w:t>En su despacho</w:t>
      </w:r>
    </w:p>
    <w:p w14:paraId="7FCCCFDA" w14:textId="6F4EEA75" w:rsidR="006E3977" w:rsidRDefault="006E3977" w:rsidP="00EB172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6FDD42A" w14:textId="03B4424B" w:rsidR="00167443" w:rsidRDefault="001E30A6" w:rsidP="004244C3">
      <w:pPr>
        <w:spacing w:before="100" w:beforeAutospacing="1" w:after="100" w:afterAutospacing="1"/>
        <w:jc w:val="both"/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</w:pPr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En atención a su atento pedido, realizado mediante </w:t>
      </w:r>
      <w:r w:rsidR="00C95659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memorando</w:t>
      </w:r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 No</w:t>
      </w:r>
      <w:r w:rsidR="004244C3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. </w:t>
      </w:r>
      <w:r w:rsidR="004244C3" w:rsidRPr="004244C3">
        <w:rPr>
          <w:rFonts w:ascii="Arial" w:hAnsi="Arial" w:cs="Arial"/>
          <w:bCs w:val="0"/>
          <w:color w:val="A6A6A6" w:themeColor="background1" w:themeShade="A6"/>
          <w:sz w:val="22"/>
          <w:szCs w:val="22"/>
          <w:lang w:val="es-EC" w:eastAsia="es-EC"/>
        </w:rPr>
        <w:t>...</w:t>
      </w:r>
      <w:r w:rsidRPr="004244C3">
        <w:rPr>
          <w:rFonts w:ascii="Arial" w:hAnsi="Arial" w:cs="Arial"/>
          <w:bCs w:val="0"/>
          <w:color w:val="A6A6A6" w:themeColor="background1" w:themeShade="A6"/>
          <w:sz w:val="22"/>
          <w:szCs w:val="22"/>
          <w:lang w:val="es-EC" w:eastAsia="es-EC"/>
        </w:rPr>
        <w:t xml:space="preserve">….. </w:t>
      </w:r>
      <w:r w:rsidR="00D4238D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y de acuerdo a memorando nro. </w:t>
      </w:r>
      <w:r w:rsidR="004244C3" w:rsidRPr="004244C3">
        <w:rPr>
          <w:rFonts w:ascii="Arial" w:hAnsi="Arial" w:cs="Arial"/>
          <w:bCs w:val="0"/>
          <w:color w:val="A6A6A6" w:themeColor="background1" w:themeShade="A6"/>
          <w:sz w:val="22"/>
          <w:szCs w:val="22"/>
          <w:lang w:val="es-EC" w:eastAsia="es-EC"/>
        </w:rPr>
        <w:t>XXX XXXXX XX</w:t>
      </w:r>
      <w:r w:rsidR="00D4238D" w:rsidRPr="004244C3">
        <w:rPr>
          <w:rFonts w:ascii="Arial" w:hAnsi="Arial" w:cs="Arial"/>
          <w:bCs w:val="0"/>
          <w:color w:val="A6A6A6" w:themeColor="background1" w:themeShade="A6"/>
          <w:sz w:val="22"/>
          <w:szCs w:val="22"/>
          <w:lang w:val="es-EC" w:eastAsia="es-EC"/>
        </w:rPr>
        <w:t xml:space="preserve"> </w:t>
      </w:r>
      <w:r w:rsidR="00D4238D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de la Dirección de Administración de Talento Humano donde remite el impacto económico que se produciría en la institución</w:t>
      </w:r>
      <w:r w:rsidR="006E0547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 para </w:t>
      </w:r>
      <w:r w:rsidR="006E0547"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convocar a concurso de mérito y oposición para la </w:t>
      </w:r>
      <w:r w:rsidR="006C4063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F</w:t>
      </w:r>
      <w:r w:rsidR="006E0547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acultad</w:t>
      </w:r>
      <w:r w:rsidR="006C4063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/E</w:t>
      </w:r>
      <w:r w:rsidR="006E0547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xtensión </w:t>
      </w:r>
      <w:r w:rsidR="006E0547"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de ……………………</w:t>
      </w:r>
      <w:r w:rsidR="00D4238D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, </w:t>
      </w:r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 xml:space="preserve">cumplo </w:t>
      </w:r>
      <w:r w:rsidR="004244C3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en certificar: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2410"/>
      </w:tblGrid>
      <w:tr w:rsidR="004244C3" w14:paraId="35F66C4B" w14:textId="77777777" w:rsidTr="004244C3">
        <w:trPr>
          <w:trHeight w:val="206"/>
          <w:jc w:val="center"/>
        </w:trPr>
        <w:tc>
          <w:tcPr>
            <w:tcW w:w="1555" w:type="dxa"/>
          </w:tcPr>
          <w:p w14:paraId="214DC16A" w14:textId="16937003" w:rsidR="004244C3" w:rsidRPr="00344A57" w:rsidRDefault="004244C3" w:rsidP="004244C3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Nro. partidas</w:t>
            </w:r>
          </w:p>
        </w:tc>
        <w:tc>
          <w:tcPr>
            <w:tcW w:w="3118" w:type="dxa"/>
          </w:tcPr>
          <w:p w14:paraId="3E0284C2" w14:textId="6449F9C5" w:rsidR="004244C3" w:rsidRDefault="004244C3" w:rsidP="004244C3">
            <w:pPr>
              <w:pStyle w:val="Sinespaciado"/>
              <w:tabs>
                <w:tab w:val="left" w:pos="1022"/>
              </w:tabs>
              <w:ind w:left="0" w:right="-284" w:firstLine="0"/>
              <w:jc w:val="left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Puesto/</w:t>
            </w:r>
            <w:r w:rsidRPr="00344A57">
              <w:rPr>
                <w:rFonts w:ascii="Century Gothic" w:hAnsi="Century Gothic"/>
                <w:b/>
                <w:bCs/>
                <w:sz w:val="20"/>
              </w:rPr>
              <w:t>Categoría</w:t>
            </w:r>
          </w:p>
        </w:tc>
        <w:tc>
          <w:tcPr>
            <w:tcW w:w="2410" w:type="dxa"/>
          </w:tcPr>
          <w:p w14:paraId="3F01CA96" w14:textId="7464D0AB" w:rsidR="004244C3" w:rsidRPr="00344A57" w:rsidRDefault="004244C3" w:rsidP="004244C3">
            <w:pPr>
              <w:pStyle w:val="Sinespaciado"/>
              <w:tabs>
                <w:tab w:val="left" w:pos="1022"/>
              </w:tabs>
              <w:ind w:left="0" w:right="-284" w:firstLine="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Remuneración Mensual</w:t>
            </w:r>
          </w:p>
        </w:tc>
      </w:tr>
      <w:tr w:rsidR="004244C3" w14:paraId="419966DB" w14:textId="77777777" w:rsidTr="004244C3">
        <w:trPr>
          <w:jc w:val="center"/>
        </w:trPr>
        <w:tc>
          <w:tcPr>
            <w:tcW w:w="1555" w:type="dxa"/>
          </w:tcPr>
          <w:p w14:paraId="6523D3AA" w14:textId="6AFE2D0C" w:rsidR="004244C3" w:rsidRDefault="004244C3" w:rsidP="004244C3">
            <w:pPr>
              <w:pStyle w:val="Sinespaciado"/>
              <w:ind w:left="0" w:right="-284" w:firstLine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3118" w:type="dxa"/>
          </w:tcPr>
          <w:p w14:paraId="395EF9E2" w14:textId="4173AE70" w:rsidR="004244C3" w:rsidRDefault="004244C3" w:rsidP="004244C3">
            <w:pPr>
              <w:pStyle w:val="Sinespaciado"/>
              <w:ind w:left="0" w:right="-284" w:firstLine="0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Personal Académico Auxiliar 1</w:t>
            </w:r>
          </w:p>
        </w:tc>
        <w:tc>
          <w:tcPr>
            <w:tcW w:w="2410" w:type="dxa"/>
          </w:tcPr>
          <w:p w14:paraId="2A7C0BD5" w14:textId="439C9213" w:rsidR="004244C3" w:rsidRDefault="004244C3" w:rsidP="004244C3">
            <w:pPr>
              <w:pStyle w:val="Sinespaciado"/>
              <w:ind w:left="0" w:right="-284" w:firstLine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1676,00</w:t>
            </w:r>
          </w:p>
        </w:tc>
      </w:tr>
      <w:tr w:rsidR="004244C3" w14:paraId="5CA726A3" w14:textId="77777777" w:rsidTr="004244C3">
        <w:trPr>
          <w:jc w:val="center"/>
        </w:trPr>
        <w:tc>
          <w:tcPr>
            <w:tcW w:w="1555" w:type="dxa"/>
          </w:tcPr>
          <w:p w14:paraId="1D83D35A" w14:textId="5C9C15D3" w:rsidR="004244C3" w:rsidRDefault="004244C3" w:rsidP="00DA3676">
            <w:pPr>
              <w:pStyle w:val="Sinespaciado"/>
              <w:ind w:left="0" w:right="-284" w:firstLine="0"/>
              <w:jc w:val="center"/>
              <w:rPr>
                <w:rFonts w:ascii="Century Gothic" w:hAnsi="Century Gothic"/>
                <w:sz w:val="20"/>
              </w:rPr>
            </w:pPr>
            <w:r w:rsidRPr="004244C3">
              <w:rPr>
                <w:rFonts w:ascii="Century Gothic" w:hAnsi="Century Gothic"/>
                <w:color w:val="A6A6A6" w:themeColor="background1" w:themeShade="A6"/>
                <w:sz w:val="20"/>
              </w:rPr>
              <w:t>n…</w:t>
            </w:r>
          </w:p>
        </w:tc>
        <w:tc>
          <w:tcPr>
            <w:tcW w:w="3118" w:type="dxa"/>
          </w:tcPr>
          <w:p w14:paraId="5A8364AE" w14:textId="77777777" w:rsidR="004244C3" w:rsidRDefault="004244C3" w:rsidP="00DA3676">
            <w:pPr>
              <w:pStyle w:val="Sinespaciado"/>
              <w:ind w:left="0" w:right="-284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</w:tcPr>
          <w:p w14:paraId="654FD705" w14:textId="0BA52B86" w:rsidR="004244C3" w:rsidRDefault="004244C3" w:rsidP="00DA3676">
            <w:pPr>
              <w:pStyle w:val="Sinespaciado"/>
              <w:ind w:left="0" w:right="-284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6FD20BFA" w14:textId="279445FA" w:rsidR="004244C3" w:rsidRDefault="004244C3" w:rsidP="001E30A6">
      <w:pPr>
        <w:spacing w:before="100" w:beforeAutospacing="1" w:after="100" w:afterAutospacing="1"/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</w:pPr>
      <w:r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Las partidas serán financiadas con los valores que en la actualidad están certificadas para la contratación de docentes ocasionales.</w:t>
      </w:r>
    </w:p>
    <w:p w14:paraId="7E4D621B" w14:textId="79B9A14A" w:rsidR="004244C3" w:rsidRDefault="004244C3" w:rsidP="001E30A6">
      <w:pPr>
        <w:spacing w:before="100" w:beforeAutospacing="1" w:after="100" w:afterAutospacing="1"/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</w:pPr>
      <w:r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Se adjunta listado de las partidas individuales.</w:t>
      </w:r>
    </w:p>
    <w:p w14:paraId="7984E79E" w14:textId="682270ED" w:rsidR="001E30A6" w:rsidRPr="001E30A6" w:rsidRDefault="001E30A6" w:rsidP="001E30A6">
      <w:pPr>
        <w:spacing w:before="100" w:beforeAutospacing="1" w:after="100" w:afterAutospacing="1"/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</w:pPr>
      <w:r w:rsidRPr="001E30A6">
        <w:rPr>
          <w:rFonts w:ascii="Arial" w:hAnsi="Arial" w:cs="Arial"/>
          <w:bCs w:val="0"/>
          <w:color w:val="000000"/>
          <w:sz w:val="22"/>
          <w:szCs w:val="22"/>
          <w:lang w:val="es-EC" w:eastAsia="es-EC"/>
        </w:rPr>
        <w:t>Particular que comunico a usted, para los fines pertinentes.</w:t>
      </w:r>
    </w:p>
    <w:p w14:paraId="3D756647" w14:textId="77777777" w:rsidR="008C67B1" w:rsidRPr="00CD593B" w:rsidRDefault="008C67B1" w:rsidP="008C67B1">
      <w:pPr>
        <w:ind w:right="-284"/>
        <w:jc w:val="right"/>
        <w:rPr>
          <w:rFonts w:ascii="Arial" w:hAnsi="Arial" w:cs="Arial"/>
          <w:sz w:val="22"/>
          <w:szCs w:val="22"/>
        </w:rPr>
      </w:pPr>
    </w:p>
    <w:p w14:paraId="6FE78F10" w14:textId="77777777" w:rsidR="00C22E4F" w:rsidRPr="00CD593B" w:rsidRDefault="00C22E4F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21685592" w14:textId="77777777" w:rsidR="00306443" w:rsidRPr="00CD593B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CD593B">
        <w:rPr>
          <w:rFonts w:ascii="Arial" w:hAnsi="Arial" w:cs="Arial"/>
        </w:rPr>
        <w:t>Atentamente,</w:t>
      </w:r>
    </w:p>
    <w:p w14:paraId="373B3431" w14:textId="77777777" w:rsidR="00C22E4F" w:rsidRPr="00CD593B" w:rsidRDefault="00C22E4F" w:rsidP="00D4238D">
      <w:pPr>
        <w:pStyle w:val="Sinespaciado"/>
        <w:ind w:left="0" w:firstLine="0"/>
        <w:rPr>
          <w:rFonts w:ascii="Arial" w:hAnsi="Arial" w:cs="Arial"/>
          <w:b/>
        </w:rPr>
      </w:pPr>
    </w:p>
    <w:p w14:paraId="754E1F61" w14:textId="77777777" w:rsidR="00C22E4F" w:rsidRPr="00CD593B" w:rsidRDefault="00C22E4F" w:rsidP="00770606">
      <w:pPr>
        <w:pStyle w:val="Sinespaciado"/>
        <w:ind w:left="0" w:firstLine="0"/>
        <w:rPr>
          <w:rFonts w:ascii="Arial" w:hAnsi="Arial" w:cs="Arial"/>
          <w:i/>
        </w:rPr>
      </w:pPr>
    </w:p>
    <w:p w14:paraId="13F653B6" w14:textId="77777777" w:rsidR="00981CE6" w:rsidRPr="00CD593B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CD593B">
        <w:rPr>
          <w:rFonts w:ascii="Arial" w:hAnsi="Arial" w:cs="Arial"/>
          <w:b/>
        </w:rPr>
        <w:t>…………………………………………………..</w:t>
      </w:r>
    </w:p>
    <w:p w14:paraId="6BF62769" w14:textId="77777777" w:rsidR="00981CE6" w:rsidRPr="00CD593B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CD593B">
        <w:rPr>
          <w:rFonts w:ascii="Arial" w:hAnsi="Arial" w:cs="Arial"/>
          <w:color w:val="A6A6A6" w:themeColor="background1" w:themeShade="A6"/>
        </w:rPr>
        <w:t>(Nombres y Apellidos)</w:t>
      </w:r>
    </w:p>
    <w:p w14:paraId="4C940058" w14:textId="2E80240A" w:rsidR="00C22E4F" w:rsidRDefault="001B2A63" w:rsidP="004256B5">
      <w:pPr>
        <w:pStyle w:val="Sinespaciad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Director/a </w:t>
      </w:r>
      <w:r w:rsidR="00167443">
        <w:rPr>
          <w:rFonts w:ascii="Arial" w:hAnsi="Arial" w:cs="Arial"/>
        </w:rPr>
        <w:t>Financiero/a</w:t>
      </w:r>
    </w:p>
    <w:p w14:paraId="2E92EE5B" w14:textId="55CEF4B2" w:rsidR="00C020AE" w:rsidRDefault="00C020AE" w:rsidP="004256B5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77524047" w14:textId="77777777" w:rsidR="00C020AE" w:rsidRDefault="00C020AE" w:rsidP="00C020AE">
      <w:pPr>
        <w:pStyle w:val="Sinespaciado"/>
        <w:ind w:left="0" w:firstLine="0"/>
        <w:jc w:val="left"/>
        <w:rPr>
          <w:rFonts w:ascii="Arial" w:hAnsi="Arial" w:cs="Arial"/>
          <w:i/>
          <w:sz w:val="20"/>
          <w:szCs w:val="20"/>
        </w:rPr>
      </w:pPr>
    </w:p>
    <w:p w14:paraId="7F8E301F" w14:textId="237269D1" w:rsidR="00C020AE" w:rsidRPr="00C020AE" w:rsidRDefault="00C020AE" w:rsidP="00C020AE">
      <w:pPr>
        <w:pStyle w:val="Sinespaciado"/>
        <w:ind w:left="0" w:firstLine="0"/>
        <w:jc w:val="left"/>
        <w:rPr>
          <w:rFonts w:ascii="Arial" w:hAnsi="Arial" w:cs="Arial"/>
          <w:i/>
          <w:sz w:val="20"/>
          <w:szCs w:val="20"/>
        </w:rPr>
      </w:pPr>
      <w:r w:rsidRPr="00C020AE">
        <w:rPr>
          <w:rFonts w:ascii="Arial" w:hAnsi="Arial" w:cs="Arial"/>
          <w:i/>
          <w:sz w:val="20"/>
          <w:szCs w:val="20"/>
        </w:rPr>
        <w:t>Elaborado por:</w:t>
      </w:r>
    </w:p>
    <w:sectPr w:rsidR="00C020AE" w:rsidRPr="00C020AE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3987" w14:textId="77777777" w:rsidR="00D5062E" w:rsidRDefault="00D5062E" w:rsidP="00061C6F">
      <w:r>
        <w:separator/>
      </w:r>
    </w:p>
  </w:endnote>
  <w:endnote w:type="continuationSeparator" w:id="0">
    <w:p w14:paraId="3B3627D7" w14:textId="77777777" w:rsidR="00D5062E" w:rsidRDefault="00D5062E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5F46" w14:textId="77777777" w:rsidR="00D5062E" w:rsidRDefault="00D5062E" w:rsidP="00061C6F">
      <w:r>
        <w:separator/>
      </w:r>
    </w:p>
  </w:footnote>
  <w:footnote w:type="continuationSeparator" w:id="0">
    <w:p w14:paraId="1A7877B6" w14:textId="77777777" w:rsidR="00D5062E" w:rsidRDefault="00D5062E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2848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090BD3F7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CA5ADC">
            <w:rPr>
              <w:rFonts w:ascii="Arial" w:hAnsi="Arial" w:cs="Arial"/>
              <w:b/>
              <w:sz w:val="18"/>
              <w:szCs w:val="18"/>
            </w:rPr>
            <w:t>0</w:t>
          </w:r>
          <w:r w:rsidR="004244C3">
            <w:rPr>
              <w:rFonts w:ascii="Arial" w:hAnsi="Arial" w:cs="Arial"/>
              <w:b/>
              <w:sz w:val="18"/>
              <w:szCs w:val="18"/>
            </w:rPr>
            <w:t>8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68CA492B" w:rsidR="00FB39C0" w:rsidRPr="00846372" w:rsidRDefault="00007A55" w:rsidP="00CA5AD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CERTIFICACIÓN DE DISPONIBILIDAD PRESUPUESTARIA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007A5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3FF4D76F" w14:textId="77777777" w:rsidR="00FB39C0" w:rsidRPr="00846372" w:rsidRDefault="00FB39C0" w:rsidP="00007A55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84848">
    <w:abstractNumId w:val="3"/>
  </w:num>
  <w:num w:numId="2" w16cid:durableId="2135515257">
    <w:abstractNumId w:val="10"/>
  </w:num>
  <w:num w:numId="3" w16cid:durableId="1826431215">
    <w:abstractNumId w:val="12"/>
  </w:num>
  <w:num w:numId="4" w16cid:durableId="7878897">
    <w:abstractNumId w:val="2"/>
  </w:num>
  <w:num w:numId="5" w16cid:durableId="938021955">
    <w:abstractNumId w:val="4"/>
  </w:num>
  <w:num w:numId="6" w16cid:durableId="343290142">
    <w:abstractNumId w:val="8"/>
  </w:num>
  <w:num w:numId="7" w16cid:durableId="1504009957">
    <w:abstractNumId w:val="7"/>
  </w:num>
  <w:num w:numId="8" w16cid:durableId="2109084252">
    <w:abstractNumId w:val="14"/>
  </w:num>
  <w:num w:numId="9" w16cid:durableId="2054192228">
    <w:abstractNumId w:val="13"/>
  </w:num>
  <w:num w:numId="10" w16cid:durableId="80564445">
    <w:abstractNumId w:val="0"/>
  </w:num>
  <w:num w:numId="11" w16cid:durableId="1046300560">
    <w:abstractNumId w:val="1"/>
  </w:num>
  <w:num w:numId="12" w16cid:durableId="1584149140">
    <w:abstractNumId w:val="11"/>
  </w:num>
  <w:num w:numId="13" w16cid:durableId="646589113">
    <w:abstractNumId w:val="9"/>
  </w:num>
  <w:num w:numId="14" w16cid:durableId="439028741">
    <w:abstractNumId w:val="5"/>
  </w:num>
  <w:num w:numId="15" w16cid:durableId="147283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07A55"/>
    <w:rsid w:val="0001089C"/>
    <w:rsid w:val="00010F1F"/>
    <w:rsid w:val="00012DE7"/>
    <w:rsid w:val="000162E6"/>
    <w:rsid w:val="00022D91"/>
    <w:rsid w:val="000253C8"/>
    <w:rsid w:val="00026FC4"/>
    <w:rsid w:val="000336C6"/>
    <w:rsid w:val="0003717D"/>
    <w:rsid w:val="00037658"/>
    <w:rsid w:val="00045FD0"/>
    <w:rsid w:val="00046A13"/>
    <w:rsid w:val="0004716D"/>
    <w:rsid w:val="000567F1"/>
    <w:rsid w:val="00060483"/>
    <w:rsid w:val="0006062C"/>
    <w:rsid w:val="00061C6F"/>
    <w:rsid w:val="00063FF9"/>
    <w:rsid w:val="000658E4"/>
    <w:rsid w:val="00071B45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C4495"/>
    <w:rsid w:val="000D31C2"/>
    <w:rsid w:val="000D590D"/>
    <w:rsid w:val="000E0D35"/>
    <w:rsid w:val="000E0E1D"/>
    <w:rsid w:val="000E42D2"/>
    <w:rsid w:val="000F14AA"/>
    <w:rsid w:val="000F1C08"/>
    <w:rsid w:val="000F3A22"/>
    <w:rsid w:val="000F4CDE"/>
    <w:rsid w:val="00104B27"/>
    <w:rsid w:val="001071B3"/>
    <w:rsid w:val="00110CE9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559"/>
    <w:rsid w:val="00151B2A"/>
    <w:rsid w:val="00154712"/>
    <w:rsid w:val="001548B7"/>
    <w:rsid w:val="00155952"/>
    <w:rsid w:val="00162779"/>
    <w:rsid w:val="00166909"/>
    <w:rsid w:val="00166CBD"/>
    <w:rsid w:val="00167443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63"/>
    <w:rsid w:val="001B2A7E"/>
    <w:rsid w:val="001B58C1"/>
    <w:rsid w:val="001B799C"/>
    <w:rsid w:val="001B7E85"/>
    <w:rsid w:val="001C1079"/>
    <w:rsid w:val="001C22FF"/>
    <w:rsid w:val="001C55D8"/>
    <w:rsid w:val="001D7696"/>
    <w:rsid w:val="001E0626"/>
    <w:rsid w:val="001E30A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364AA"/>
    <w:rsid w:val="00241EEA"/>
    <w:rsid w:val="002519CB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24677"/>
    <w:rsid w:val="00326404"/>
    <w:rsid w:val="00330BBE"/>
    <w:rsid w:val="00333796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E52D0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2F8A"/>
    <w:rsid w:val="00423134"/>
    <w:rsid w:val="0042358D"/>
    <w:rsid w:val="004244C3"/>
    <w:rsid w:val="004256B5"/>
    <w:rsid w:val="00425DCE"/>
    <w:rsid w:val="00426980"/>
    <w:rsid w:val="004277FD"/>
    <w:rsid w:val="004300BA"/>
    <w:rsid w:val="00432767"/>
    <w:rsid w:val="00433399"/>
    <w:rsid w:val="00434FCE"/>
    <w:rsid w:val="00445930"/>
    <w:rsid w:val="00445D17"/>
    <w:rsid w:val="0044629C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3D9D"/>
    <w:rsid w:val="005948E2"/>
    <w:rsid w:val="00595895"/>
    <w:rsid w:val="00596189"/>
    <w:rsid w:val="00596345"/>
    <w:rsid w:val="005966CB"/>
    <w:rsid w:val="00596BC3"/>
    <w:rsid w:val="005978B9"/>
    <w:rsid w:val="005A4061"/>
    <w:rsid w:val="005A5060"/>
    <w:rsid w:val="005B35D7"/>
    <w:rsid w:val="005B3D49"/>
    <w:rsid w:val="005B453F"/>
    <w:rsid w:val="005B5F3D"/>
    <w:rsid w:val="005B6107"/>
    <w:rsid w:val="005C0C4E"/>
    <w:rsid w:val="005C64E1"/>
    <w:rsid w:val="005D09CE"/>
    <w:rsid w:val="005D1455"/>
    <w:rsid w:val="005D3DC2"/>
    <w:rsid w:val="005D7A5F"/>
    <w:rsid w:val="005E5347"/>
    <w:rsid w:val="005F5CEA"/>
    <w:rsid w:val="006001D7"/>
    <w:rsid w:val="006009F4"/>
    <w:rsid w:val="00614C14"/>
    <w:rsid w:val="00621501"/>
    <w:rsid w:val="00621550"/>
    <w:rsid w:val="00622412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B5D4F"/>
    <w:rsid w:val="006C2C79"/>
    <w:rsid w:val="006C3CB2"/>
    <w:rsid w:val="006C4063"/>
    <w:rsid w:val="006C44CC"/>
    <w:rsid w:val="006C4C18"/>
    <w:rsid w:val="006C76D5"/>
    <w:rsid w:val="006D11BD"/>
    <w:rsid w:val="006D6D2B"/>
    <w:rsid w:val="006E02DD"/>
    <w:rsid w:val="006E0547"/>
    <w:rsid w:val="006E1A05"/>
    <w:rsid w:val="006E3977"/>
    <w:rsid w:val="006E6008"/>
    <w:rsid w:val="006E6867"/>
    <w:rsid w:val="006F0175"/>
    <w:rsid w:val="00700DC5"/>
    <w:rsid w:val="007013F1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36DE"/>
    <w:rsid w:val="00760F3F"/>
    <w:rsid w:val="00763063"/>
    <w:rsid w:val="0076765B"/>
    <w:rsid w:val="00770606"/>
    <w:rsid w:val="007724E3"/>
    <w:rsid w:val="007749E0"/>
    <w:rsid w:val="00781077"/>
    <w:rsid w:val="007832AC"/>
    <w:rsid w:val="00790BF9"/>
    <w:rsid w:val="007919A4"/>
    <w:rsid w:val="00797B6D"/>
    <w:rsid w:val="007A21CE"/>
    <w:rsid w:val="007A25B9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16372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85E73"/>
    <w:rsid w:val="008925E1"/>
    <w:rsid w:val="0089334D"/>
    <w:rsid w:val="00893EA5"/>
    <w:rsid w:val="008A1C47"/>
    <w:rsid w:val="008A3FB2"/>
    <w:rsid w:val="008A4929"/>
    <w:rsid w:val="008A6C54"/>
    <w:rsid w:val="008C67B1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B3468"/>
    <w:rsid w:val="009B413E"/>
    <w:rsid w:val="009B555F"/>
    <w:rsid w:val="009B68AC"/>
    <w:rsid w:val="009B7581"/>
    <w:rsid w:val="009C072F"/>
    <w:rsid w:val="009C138F"/>
    <w:rsid w:val="009C7311"/>
    <w:rsid w:val="009E74AC"/>
    <w:rsid w:val="009F0C6A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0C77"/>
    <w:rsid w:val="00A717E7"/>
    <w:rsid w:val="00A81787"/>
    <w:rsid w:val="00A81AEF"/>
    <w:rsid w:val="00A84CC4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4261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A7062"/>
    <w:rsid w:val="00BB14BB"/>
    <w:rsid w:val="00BB2059"/>
    <w:rsid w:val="00BB26CE"/>
    <w:rsid w:val="00BB6A90"/>
    <w:rsid w:val="00BD0CA0"/>
    <w:rsid w:val="00BD38CC"/>
    <w:rsid w:val="00BD3A79"/>
    <w:rsid w:val="00BD667C"/>
    <w:rsid w:val="00BF33EC"/>
    <w:rsid w:val="00C020AE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D7E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5659"/>
    <w:rsid w:val="00C96B89"/>
    <w:rsid w:val="00CA2865"/>
    <w:rsid w:val="00CA53B0"/>
    <w:rsid w:val="00CA5ADC"/>
    <w:rsid w:val="00CB120E"/>
    <w:rsid w:val="00CC002E"/>
    <w:rsid w:val="00CC090F"/>
    <w:rsid w:val="00CC311E"/>
    <w:rsid w:val="00CC6881"/>
    <w:rsid w:val="00CD2EFB"/>
    <w:rsid w:val="00CD3993"/>
    <w:rsid w:val="00CD593B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238D"/>
    <w:rsid w:val="00D45354"/>
    <w:rsid w:val="00D4541C"/>
    <w:rsid w:val="00D46BCB"/>
    <w:rsid w:val="00D5062E"/>
    <w:rsid w:val="00D51042"/>
    <w:rsid w:val="00D51D38"/>
    <w:rsid w:val="00D56E43"/>
    <w:rsid w:val="00D579B8"/>
    <w:rsid w:val="00D57E60"/>
    <w:rsid w:val="00D613D4"/>
    <w:rsid w:val="00D62D66"/>
    <w:rsid w:val="00D6300E"/>
    <w:rsid w:val="00D63694"/>
    <w:rsid w:val="00D72A0F"/>
    <w:rsid w:val="00D72B2A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3A9C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2583E"/>
    <w:rsid w:val="00E30FB9"/>
    <w:rsid w:val="00E3510E"/>
    <w:rsid w:val="00E53561"/>
    <w:rsid w:val="00E5527A"/>
    <w:rsid w:val="00E55812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172C"/>
    <w:rsid w:val="00EB2C0C"/>
    <w:rsid w:val="00EB2D7F"/>
    <w:rsid w:val="00EB2E28"/>
    <w:rsid w:val="00EC080D"/>
    <w:rsid w:val="00EC1A64"/>
    <w:rsid w:val="00EC1ED9"/>
    <w:rsid w:val="00EC7AAF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4CA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A00A2"/>
    <w:rsid w:val="00FB39C0"/>
    <w:rsid w:val="00FB3C0C"/>
    <w:rsid w:val="00FB426D"/>
    <w:rsid w:val="00FB746C"/>
    <w:rsid w:val="00FC2553"/>
    <w:rsid w:val="00FC303F"/>
    <w:rsid w:val="00FC5801"/>
    <w:rsid w:val="00FD69CE"/>
    <w:rsid w:val="00FE0663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72C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val="es-EC"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6B5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5D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5D4F"/>
    <w:rPr>
      <w:rFonts w:ascii="Abadi MT Condensed" w:eastAsia="Times New Roman" w:hAnsi="Abadi MT Condensed" w:cs="Helvetica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5D4F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5D4F"/>
    <w:rPr>
      <w:rFonts w:ascii="Abadi MT Condensed" w:eastAsia="Times New Roman" w:hAnsi="Abadi MT Condensed" w:cs="Helvetic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18</cp:revision>
  <cp:lastPrinted>2016-08-23T20:10:00Z</cp:lastPrinted>
  <dcterms:created xsi:type="dcterms:W3CDTF">2020-10-29T00:41:00Z</dcterms:created>
  <dcterms:modified xsi:type="dcterms:W3CDTF">2023-02-16T01:38:00Z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