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A278C6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INSTRUCTIVO DE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 xml:space="preserve"> LA </w:t>
      </w:r>
      <w:r w:rsidR="00C97A83" w:rsidRPr="00A278C6">
        <w:rPr>
          <w:rFonts w:cs="Calibri"/>
          <w:b/>
          <w:bCs/>
          <w:sz w:val="24"/>
          <w:szCs w:val="24"/>
          <w:lang w:val="es-ES" w:eastAsia="es-ES"/>
        </w:rPr>
        <w:t xml:space="preserve">MATRIZ DE SEGUIMIENTO Y EVALUACIÓN 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DEL POA PARA DEPARTAMENTOS</w:t>
      </w:r>
      <w:r w:rsidR="000A2785"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>DESARROLLO Y PROMOCIÓN CULTURAL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 w:rsidR="00D455E2">
        <w:rPr>
          <w:rFonts w:cs="Calibri"/>
          <w:bCs/>
          <w:sz w:val="24"/>
          <w:szCs w:val="24"/>
          <w:lang w:val="es-ES" w:eastAsia="es-ES"/>
        </w:rPr>
        <w:t>l Departamento de Promoción y Desarrollo Cultural”</w:t>
      </w:r>
      <w:r>
        <w:rPr>
          <w:rFonts w:cs="Calibri"/>
          <w:bCs/>
          <w:sz w:val="24"/>
          <w:szCs w:val="24"/>
          <w:lang w:val="es-ES" w:eastAsia="es-ES"/>
        </w:rPr>
        <w:t>, 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Departamento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>
        <w:rPr>
          <w:rFonts w:cs="Calibri"/>
          <w:bCs/>
          <w:sz w:val="24"/>
          <w:szCs w:val="24"/>
          <w:lang w:val="es-ES" w:eastAsia="es-ES"/>
        </w:rPr>
        <w:t>Indicar el nombre del Departamento 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Departamento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 de Promoción y Desarrollo Cultural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del Departamento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 de Promoción y Desarrollo Cultural.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lastRenderedPageBreak/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INVOLUCRADOS: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Funcionarios</w:t>
      </w:r>
      <w:r w:rsidR="00AB51DA">
        <w:rPr>
          <w:rFonts w:cs="Calibri"/>
          <w:b/>
          <w:bCs/>
          <w:sz w:val="24"/>
          <w:szCs w:val="24"/>
          <w:lang w:val="es-ES" w:eastAsia="es-ES"/>
        </w:rPr>
        <w:t>/as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>Ubicar el número de funcionarios o funcionarias que participan en estos programas, proyectos, actividades</w:t>
      </w:r>
      <w:r w:rsidR="00D455E2">
        <w:rPr>
          <w:rFonts w:cs="Calibri"/>
          <w:bCs/>
          <w:sz w:val="24"/>
          <w:szCs w:val="24"/>
          <w:lang w:val="es-ES" w:eastAsia="es-ES"/>
        </w:rPr>
        <w:t>.</w:t>
      </w:r>
    </w:p>
    <w:p w:rsidR="00D455E2" w:rsidRDefault="00D455E2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Actores/otros: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actores y otros que participan en los Programas/Proyectos/Actividades.</w:t>
      </w:r>
    </w:p>
    <w:p w:rsidR="00D455E2" w:rsidRPr="00D455E2" w:rsidRDefault="00D455E2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Docentes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455E2">
        <w:rPr>
          <w:rFonts w:cs="Calibri"/>
          <w:bCs/>
          <w:sz w:val="24"/>
          <w:szCs w:val="24"/>
          <w:lang w:val="es-ES" w:eastAsia="es-ES"/>
        </w:rPr>
        <w:t>Ubicar el número de docentes que participan en los Programas/Proyectos/Actividades.</w:t>
      </w:r>
    </w:p>
    <w:p w:rsid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Estudiantes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estudiantes que </w:t>
      </w:r>
      <w:r w:rsidRPr="00A278C6">
        <w:rPr>
          <w:rFonts w:cs="Calibri"/>
          <w:bCs/>
          <w:sz w:val="24"/>
          <w:szCs w:val="24"/>
          <w:lang w:val="es-ES" w:eastAsia="es-ES"/>
        </w:rPr>
        <w:t>participan en estos programas, proyectos, actividades, Convenios.</w:t>
      </w:r>
    </w:p>
    <w:p w:rsidR="00D455E2" w:rsidRPr="00D455E2" w:rsidRDefault="00D455E2" w:rsidP="00D455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278C6" w:rsidRPr="00A278C6" w:rsidRDefault="00A278C6" w:rsidP="00A278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CB4620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BENEFICIADOS</w:t>
      </w:r>
      <w:r w:rsidR="0052271D"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leam: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Número de 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 xml:space="preserve">estudiantes </w:t>
      </w:r>
      <w:r>
        <w:rPr>
          <w:rFonts w:cs="Calibri"/>
          <w:b/>
          <w:bCs/>
          <w:sz w:val="24"/>
          <w:szCs w:val="24"/>
          <w:lang w:val="es-ES" w:eastAsia="es-ES"/>
        </w:rPr>
        <w:t>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estudiantes </w:t>
      </w:r>
      <w:r>
        <w:rPr>
          <w:rFonts w:cs="Calibri"/>
          <w:bCs/>
          <w:sz w:val="24"/>
          <w:szCs w:val="24"/>
          <w:lang w:val="es-ES" w:eastAsia="es-ES"/>
        </w:rPr>
        <w:t>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CB4620">
        <w:rPr>
          <w:rFonts w:cs="Calibri"/>
          <w:b/>
          <w:bCs/>
          <w:sz w:val="24"/>
          <w:szCs w:val="24"/>
          <w:lang w:val="es-ES" w:eastAsia="es-ES"/>
        </w:rPr>
        <w:t>Número de Personal Administrativo Uleam: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personal administrativo</w:t>
      </w:r>
      <w:r w:rsidR="00AB51DA">
        <w:rPr>
          <w:rFonts w:cs="Calibri"/>
          <w:bCs/>
          <w:sz w:val="24"/>
          <w:szCs w:val="24"/>
          <w:lang w:val="es-ES" w:eastAsia="es-ES"/>
        </w:rPr>
        <w:t xml:space="preserve"> beneficiado.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B4620" w:rsidRP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Número de Usuarios Externos: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usuarios 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externos </w:t>
      </w:r>
      <w:r w:rsidR="00AB51DA">
        <w:rPr>
          <w:rFonts w:cs="Calibri"/>
          <w:bCs/>
          <w:sz w:val="24"/>
          <w:szCs w:val="24"/>
          <w:lang w:val="es-ES" w:eastAsia="es-ES"/>
        </w:rPr>
        <w:t>beneficiados.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</w:t>
      </w:r>
      <w:r w:rsidR="00553226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>de hombres beneficiados en la actividad ejecutada.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</w:t>
      </w:r>
      <w:r w:rsidR="00553226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de mujeres beneficiadas en la actividad ejecutada.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Pr="000A2785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A2785">
        <w:rPr>
          <w:rFonts w:cs="Calibri"/>
          <w:b/>
          <w:bCs/>
          <w:sz w:val="24"/>
          <w:szCs w:val="24"/>
          <w:lang w:val="es-ES" w:eastAsia="es-ES"/>
        </w:rPr>
        <w:t>Ejecutada (%):</w:t>
      </w:r>
      <w:r w:rsidRPr="000A2785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  <w:r w:rsidR="000A2785" w:rsidRPr="000A2785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lastRenderedPageBreak/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830DA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024EDC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7E62F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4FCC1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024EDC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C" w:rsidRDefault="00024EDC" w:rsidP="00C97A83">
      <w:pPr>
        <w:spacing w:after="0" w:line="240" w:lineRule="auto"/>
      </w:pPr>
      <w:r>
        <w:separator/>
      </w:r>
    </w:p>
  </w:endnote>
  <w:endnote w:type="continuationSeparator" w:id="0">
    <w:p w:rsidR="00024EDC" w:rsidRDefault="00024EDC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C" w:rsidRDefault="00024EDC" w:rsidP="00C97A83">
      <w:pPr>
        <w:spacing w:after="0" w:line="240" w:lineRule="auto"/>
      </w:pPr>
      <w:r>
        <w:separator/>
      </w:r>
    </w:p>
  </w:footnote>
  <w:footnote w:type="continuationSeparator" w:id="0">
    <w:p w:rsidR="00024EDC" w:rsidRDefault="00024EDC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ABD88A5" wp14:editId="342FFC62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CÓDIGO:  </w:t>
          </w:r>
          <w:r w:rsidR="00813038">
            <w:rPr>
              <w:b/>
              <w:sz w:val="18"/>
              <w:szCs w:val="18"/>
              <w:lang w:val="es-ES"/>
            </w:rPr>
            <w:t>PPP-03-IT-005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3567901C" wp14:editId="6110636D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553226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 xml:space="preserve">EL POA  PARA </w:t>
          </w:r>
          <w:r w:rsidR="00553226">
            <w:rPr>
              <w:b/>
              <w:sz w:val="18"/>
              <w:szCs w:val="18"/>
              <w:lang w:val="es-ES"/>
            </w:rPr>
            <w:t xml:space="preserve">EL </w:t>
          </w:r>
          <w:r>
            <w:rPr>
              <w:b/>
              <w:sz w:val="18"/>
              <w:szCs w:val="18"/>
              <w:lang w:val="es-ES"/>
            </w:rPr>
            <w:t>DEPARTAMENTO</w:t>
          </w:r>
          <w:r w:rsidR="00553226">
            <w:rPr>
              <w:b/>
              <w:sz w:val="18"/>
              <w:szCs w:val="18"/>
              <w:lang w:val="es-ES"/>
            </w:rPr>
            <w:t xml:space="preserve"> DE DESARROLLO Y PROMOCIÓN CULTURAL.</w:t>
          </w:r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5F436A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BC2121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SEGUIMIENTO Y EVALUACIÓN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REVISIÓN: 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C2121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C2121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106"/>
    <w:multiLevelType w:val="hybridMultilevel"/>
    <w:tmpl w:val="F7C2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24EDC"/>
    <w:rsid w:val="00042375"/>
    <w:rsid w:val="00072344"/>
    <w:rsid w:val="000760B4"/>
    <w:rsid w:val="00085B36"/>
    <w:rsid w:val="000930E7"/>
    <w:rsid w:val="000A2785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6293"/>
    <w:rsid w:val="002C727A"/>
    <w:rsid w:val="00310DF3"/>
    <w:rsid w:val="003403FA"/>
    <w:rsid w:val="0034697F"/>
    <w:rsid w:val="003605E5"/>
    <w:rsid w:val="00396614"/>
    <w:rsid w:val="003B5887"/>
    <w:rsid w:val="003E457B"/>
    <w:rsid w:val="00436063"/>
    <w:rsid w:val="0044039F"/>
    <w:rsid w:val="00454054"/>
    <w:rsid w:val="004C44B8"/>
    <w:rsid w:val="004F2F53"/>
    <w:rsid w:val="004F6174"/>
    <w:rsid w:val="0052271D"/>
    <w:rsid w:val="00542D38"/>
    <w:rsid w:val="00547336"/>
    <w:rsid w:val="00553226"/>
    <w:rsid w:val="00585D42"/>
    <w:rsid w:val="005C4DC7"/>
    <w:rsid w:val="005F436A"/>
    <w:rsid w:val="00625420"/>
    <w:rsid w:val="00627BEA"/>
    <w:rsid w:val="00656BAE"/>
    <w:rsid w:val="00696432"/>
    <w:rsid w:val="006B1C1C"/>
    <w:rsid w:val="006C3CA4"/>
    <w:rsid w:val="006C72C0"/>
    <w:rsid w:val="0071452D"/>
    <w:rsid w:val="00715BE8"/>
    <w:rsid w:val="00727445"/>
    <w:rsid w:val="00763C10"/>
    <w:rsid w:val="00796B2F"/>
    <w:rsid w:val="007B093C"/>
    <w:rsid w:val="007B1547"/>
    <w:rsid w:val="007B17A4"/>
    <w:rsid w:val="00813038"/>
    <w:rsid w:val="008617F8"/>
    <w:rsid w:val="008644DE"/>
    <w:rsid w:val="00887279"/>
    <w:rsid w:val="008C5619"/>
    <w:rsid w:val="008E6015"/>
    <w:rsid w:val="008F3E94"/>
    <w:rsid w:val="00910580"/>
    <w:rsid w:val="00936578"/>
    <w:rsid w:val="00973CEE"/>
    <w:rsid w:val="00981119"/>
    <w:rsid w:val="009B5292"/>
    <w:rsid w:val="009C2C72"/>
    <w:rsid w:val="009E1F0A"/>
    <w:rsid w:val="009F3A5E"/>
    <w:rsid w:val="00A25D28"/>
    <w:rsid w:val="00A278C6"/>
    <w:rsid w:val="00A445E5"/>
    <w:rsid w:val="00A57F61"/>
    <w:rsid w:val="00A67112"/>
    <w:rsid w:val="00AA3001"/>
    <w:rsid w:val="00AA3E72"/>
    <w:rsid w:val="00AB14F4"/>
    <w:rsid w:val="00AB51DA"/>
    <w:rsid w:val="00AB6B57"/>
    <w:rsid w:val="00B22F01"/>
    <w:rsid w:val="00B328A6"/>
    <w:rsid w:val="00B7741F"/>
    <w:rsid w:val="00BA6B59"/>
    <w:rsid w:val="00BB47ED"/>
    <w:rsid w:val="00BB6094"/>
    <w:rsid w:val="00BC2121"/>
    <w:rsid w:val="00BC4A1A"/>
    <w:rsid w:val="00BD4776"/>
    <w:rsid w:val="00C02BD9"/>
    <w:rsid w:val="00C14D0D"/>
    <w:rsid w:val="00C41C6A"/>
    <w:rsid w:val="00C642CD"/>
    <w:rsid w:val="00C7260A"/>
    <w:rsid w:val="00C97250"/>
    <w:rsid w:val="00C97A83"/>
    <w:rsid w:val="00CA1850"/>
    <w:rsid w:val="00CA782A"/>
    <w:rsid w:val="00CB4620"/>
    <w:rsid w:val="00CD2389"/>
    <w:rsid w:val="00CF2E06"/>
    <w:rsid w:val="00D455E2"/>
    <w:rsid w:val="00D47F40"/>
    <w:rsid w:val="00DA3903"/>
    <w:rsid w:val="00DA7055"/>
    <w:rsid w:val="00DC426D"/>
    <w:rsid w:val="00DD2C9B"/>
    <w:rsid w:val="00DD6AC6"/>
    <w:rsid w:val="00E02D65"/>
    <w:rsid w:val="00E2608D"/>
    <w:rsid w:val="00E37559"/>
    <w:rsid w:val="00E95046"/>
    <w:rsid w:val="00EB6CB4"/>
    <w:rsid w:val="00EB763A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0B63"/>
  <w15:docId w15:val="{6197FD00-3B05-43A0-A207-E28D791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EstuAuxiliar</cp:lastModifiedBy>
  <cp:revision>4</cp:revision>
  <cp:lastPrinted>2016-12-07T14:12:00Z</cp:lastPrinted>
  <dcterms:created xsi:type="dcterms:W3CDTF">2016-03-04T21:16:00Z</dcterms:created>
  <dcterms:modified xsi:type="dcterms:W3CDTF">2016-12-07T14:12:00Z</dcterms:modified>
</cp:coreProperties>
</file>